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"/>
        <w:gridCol w:w="3454"/>
        <w:gridCol w:w="709"/>
        <w:gridCol w:w="5386"/>
        <w:gridCol w:w="142"/>
        <w:gridCol w:w="72"/>
      </w:tblGrid>
      <w:tr w:rsidR="00B36B73" w:rsidRPr="001B539F" w14:paraId="67664066" w14:textId="77777777" w:rsidTr="001B539F">
        <w:trPr>
          <w:cantSplit/>
          <w:trHeight w:val="235"/>
        </w:trPr>
        <w:tc>
          <w:tcPr>
            <w:tcW w:w="160" w:type="dxa"/>
            <w:gridSpan w:val="2"/>
          </w:tcPr>
          <w:p w14:paraId="31B180F5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outlineLvl w:val="0"/>
              <w:rPr>
                <w:rFonts w:ascii="Arial" w:hAnsi="Arial" w:cs="Arial"/>
              </w:rPr>
            </w:pPr>
          </w:p>
        </w:tc>
        <w:tc>
          <w:tcPr>
            <w:tcW w:w="9763" w:type="dxa"/>
            <w:gridSpan w:val="5"/>
            <w:vAlign w:val="center"/>
          </w:tcPr>
          <w:p w14:paraId="01AD10B2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MEMORIAL DESCRITIVO - Especificações</w:t>
            </w:r>
          </w:p>
        </w:tc>
      </w:tr>
      <w:tr w:rsidR="00B36B73" w:rsidRPr="001B539F" w14:paraId="51FBDB47" w14:textId="77777777" w:rsidTr="001B539F">
        <w:trPr>
          <w:gridAfter w:val="2"/>
          <w:wAfter w:w="214" w:type="dxa"/>
          <w:cantSplit/>
          <w:trHeight w:hRule="exact" w:val="120"/>
        </w:trPr>
        <w:tc>
          <w:tcPr>
            <w:tcW w:w="3614" w:type="dxa"/>
            <w:gridSpan w:val="3"/>
          </w:tcPr>
          <w:p w14:paraId="0F26C66B" w14:textId="77777777" w:rsidR="00B36B73" w:rsidRPr="001B539F" w:rsidRDefault="00B36B73" w:rsidP="001B539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D96C099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7B67A397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36B73" w:rsidRPr="001B539F" w14:paraId="639F7864" w14:textId="77777777" w:rsidTr="001B539F">
        <w:trPr>
          <w:gridBefore w:val="1"/>
          <w:gridAfter w:val="1"/>
          <w:wBefore w:w="70" w:type="dxa"/>
          <w:wAfter w:w="72" w:type="dxa"/>
          <w:cantSplit/>
          <w:trHeight w:val="367"/>
        </w:trPr>
        <w:tc>
          <w:tcPr>
            <w:tcW w:w="9781" w:type="dxa"/>
            <w:gridSpan w:val="5"/>
            <w:vAlign w:val="center"/>
          </w:tcPr>
          <w:p w14:paraId="461823B6" w14:textId="5AAAE13A" w:rsidR="00B36B73" w:rsidRPr="001B539F" w:rsidRDefault="00F537B2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USO COMUM – </w:t>
            </w:r>
            <w:r w:rsidR="005F336C">
              <w:rPr>
                <w:rFonts w:ascii="Arial" w:hAnsi="Arial" w:cs="Arial"/>
                <w:b/>
              </w:rPr>
              <w:t>PISCINA</w:t>
            </w:r>
          </w:p>
          <w:p w14:paraId="271ECCB1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14:paraId="77DA8937" w14:textId="77777777" w:rsidR="00B36B73" w:rsidRPr="001B539F" w:rsidRDefault="00B36B73" w:rsidP="00465B06">
      <w:pPr>
        <w:rPr>
          <w:rFonts w:ascii="Arial" w:hAnsi="Arial" w:cs="Arial"/>
        </w:rPr>
      </w:pPr>
    </w:p>
    <w:p w14:paraId="15CEEA9C" w14:textId="77777777" w:rsidR="00B36B73" w:rsidRPr="001B539F" w:rsidRDefault="00B36B73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  <w:b/>
          <w:bCs/>
        </w:rPr>
      </w:pPr>
      <w:r w:rsidRPr="001B539F">
        <w:rPr>
          <w:rFonts w:ascii="Arial" w:hAnsi="Arial" w:cs="Arial"/>
          <w:b/>
          <w:bCs/>
        </w:rPr>
        <w:t>IDENTIFICAÇÃO:</w:t>
      </w:r>
    </w:p>
    <w:p w14:paraId="3E0B1E3E" w14:textId="77777777" w:rsidR="00B36B73" w:rsidRPr="001B539F" w:rsidRDefault="00B36B73" w:rsidP="00465B06">
      <w:pPr>
        <w:rPr>
          <w:rFonts w:ascii="Arial" w:hAnsi="Arial" w:cs="Arial"/>
        </w:rPr>
      </w:pPr>
    </w:p>
    <w:p w14:paraId="5D43147B" w14:textId="305411FD" w:rsidR="00697268" w:rsidRPr="001B539F" w:rsidRDefault="00697268" w:rsidP="00697268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bookmarkStart w:id="0" w:name="_Hlk65851441"/>
      <w:r w:rsidRPr="001B539F">
        <w:rPr>
          <w:rFonts w:ascii="Arial" w:hAnsi="Arial" w:cs="Arial"/>
        </w:rPr>
        <w:t>Proponente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717597E9" w14:textId="2442D793" w:rsidR="00697268" w:rsidRPr="001B539F" w:rsidRDefault="00697268" w:rsidP="00697268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r w:rsidRPr="001B539F">
        <w:rPr>
          <w:rFonts w:ascii="Arial" w:hAnsi="Arial" w:cs="Arial"/>
        </w:rPr>
        <w:t>Construtora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4751AEB2" w14:textId="3354F2E0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Empreendimento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</w:p>
    <w:p w14:paraId="23A7AF9E" w14:textId="5CF6585C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Endereço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</w:t>
      </w:r>
    </w:p>
    <w:p w14:paraId="730908C7" w14:textId="71A8AB38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Cidade</w:t>
      </w:r>
      <w:r w:rsidRPr="001B539F">
        <w:rPr>
          <w:rFonts w:cs="Arial"/>
          <w:sz w:val="20"/>
        </w:rPr>
        <w:tab/>
        <w:t xml:space="preserve">:  </w:t>
      </w:r>
    </w:p>
    <w:bookmarkEnd w:id="0"/>
    <w:p w14:paraId="3EA7886B" w14:textId="77777777" w:rsidR="00B36B73" w:rsidRPr="001B539F" w:rsidRDefault="00B36B73" w:rsidP="001B539F">
      <w:pPr>
        <w:pStyle w:val="Ttulo1"/>
        <w:spacing w:line="276" w:lineRule="auto"/>
        <w:rPr>
          <w:rFonts w:cs="Arial"/>
          <w:bCs/>
        </w:rPr>
      </w:pPr>
    </w:p>
    <w:p w14:paraId="3C2958B9" w14:textId="77777777" w:rsidR="00B36B73" w:rsidRPr="001B539F" w:rsidRDefault="00B36B73" w:rsidP="001B539F">
      <w:pPr>
        <w:pStyle w:val="Ttulo1"/>
        <w:numPr>
          <w:ilvl w:val="0"/>
          <w:numId w:val="14"/>
        </w:numPr>
        <w:spacing w:line="276" w:lineRule="auto"/>
        <w:rPr>
          <w:rFonts w:cs="Arial"/>
          <w:bCs/>
        </w:rPr>
      </w:pPr>
      <w:proofErr w:type="gramStart"/>
      <w:r w:rsidRPr="001B539F">
        <w:rPr>
          <w:rFonts w:cs="Arial"/>
          <w:bCs/>
        </w:rPr>
        <w:t>INFRA-ESTRUTURA</w:t>
      </w:r>
      <w:proofErr w:type="gramEnd"/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2044"/>
        <w:gridCol w:w="6663"/>
      </w:tblGrid>
      <w:tr w:rsidR="009A60E0" w:rsidRPr="00E61AF9" w14:paraId="6414E450" w14:textId="77777777" w:rsidTr="00D3572E">
        <w:trPr>
          <w:cantSplit/>
          <w:trHeight w:val="543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059FF209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FUNDAÇÃO</w:t>
            </w:r>
          </w:p>
        </w:tc>
      </w:tr>
      <w:tr w:rsidR="00CF65AD" w:rsidRPr="00E61AF9" w14:paraId="30ABFEA2" w14:textId="77777777" w:rsidTr="007631A7">
        <w:trPr>
          <w:trHeight w:val="848"/>
        </w:trPr>
        <w:tc>
          <w:tcPr>
            <w:tcW w:w="481" w:type="pct"/>
            <w:vAlign w:val="center"/>
          </w:tcPr>
          <w:p w14:paraId="51ADEA5B" w14:textId="7905FB41" w:rsidR="00CF65AD" w:rsidRPr="00E61AF9" w:rsidRDefault="00CF65AD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061" w:type="pct"/>
            <w:vAlign w:val="center"/>
          </w:tcPr>
          <w:p w14:paraId="18047CBA" w14:textId="1AC875D1" w:rsidR="00CF65AD" w:rsidRDefault="00CF65AD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Piso</w:t>
            </w:r>
          </w:p>
        </w:tc>
        <w:tc>
          <w:tcPr>
            <w:tcW w:w="3458" w:type="pct"/>
            <w:vAlign w:val="center"/>
          </w:tcPr>
          <w:p w14:paraId="7F31B2F9" w14:textId="4B3C1F24" w:rsidR="00CF65AD" w:rsidRDefault="00CF65AD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Laje de fundo de concreto armado moldado </w:t>
            </w:r>
            <w:r w:rsidRPr="00CF65AD">
              <w:rPr>
                <w:rFonts w:ascii="Arial" w:hAnsi="Arial" w:cs="Arial"/>
                <w:i/>
              </w:rPr>
              <w:t>in loco</w:t>
            </w:r>
            <w:r>
              <w:rPr>
                <w:rFonts w:ascii="Arial" w:hAnsi="Arial" w:cs="Arial"/>
                <w:iCs/>
              </w:rPr>
              <w:t>, dimensões e armações especificadas em projeto estrutural.</w:t>
            </w:r>
          </w:p>
        </w:tc>
      </w:tr>
      <w:tr w:rsidR="00CF65AD" w:rsidRPr="00E61AF9" w14:paraId="433400C1" w14:textId="77777777" w:rsidTr="007631A7">
        <w:trPr>
          <w:trHeight w:val="848"/>
        </w:trPr>
        <w:tc>
          <w:tcPr>
            <w:tcW w:w="481" w:type="pct"/>
            <w:vAlign w:val="center"/>
          </w:tcPr>
          <w:p w14:paraId="07552D6F" w14:textId="68BCACC7" w:rsidR="00CF65AD" w:rsidRPr="00E61AF9" w:rsidRDefault="00CF65AD" w:rsidP="00CF65A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pct"/>
            <w:vAlign w:val="center"/>
          </w:tcPr>
          <w:p w14:paraId="69BCB039" w14:textId="5314E7FC" w:rsidR="00CF65AD" w:rsidRDefault="00CF65AD" w:rsidP="00CF65AD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Sapata e viga baldrame</w:t>
            </w:r>
          </w:p>
        </w:tc>
        <w:tc>
          <w:tcPr>
            <w:tcW w:w="3458" w:type="pct"/>
            <w:vAlign w:val="center"/>
          </w:tcPr>
          <w:p w14:paraId="06C15DB1" w14:textId="64148FCD" w:rsidR="00CF65AD" w:rsidRDefault="00CF65AD" w:rsidP="00CF65AD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Sapata e viga baldrame em concreto armado, dimensões e armações especificadas em projeto.</w:t>
            </w:r>
          </w:p>
        </w:tc>
      </w:tr>
    </w:tbl>
    <w:p w14:paraId="0BD08CA7" w14:textId="77777777" w:rsidR="00B36B73" w:rsidRDefault="00B36B73" w:rsidP="001B539F">
      <w:pPr>
        <w:spacing w:line="276" w:lineRule="auto"/>
        <w:rPr>
          <w:rFonts w:ascii="Arial" w:hAnsi="Arial" w:cs="Arial"/>
        </w:rPr>
      </w:pPr>
    </w:p>
    <w:p w14:paraId="0875FD3F" w14:textId="77777777" w:rsidR="00D805F6" w:rsidRPr="001B539F" w:rsidRDefault="00D805F6" w:rsidP="001B539F">
      <w:pPr>
        <w:spacing w:line="276" w:lineRule="auto"/>
        <w:rPr>
          <w:rFonts w:ascii="Arial" w:hAnsi="Arial" w:cs="Arial"/>
        </w:rPr>
      </w:pPr>
    </w:p>
    <w:p w14:paraId="5AB08D00" w14:textId="77777777" w:rsidR="00B36B73" w:rsidRPr="001B539F" w:rsidRDefault="00B36B73" w:rsidP="001B539F">
      <w:pPr>
        <w:pStyle w:val="Ttulo1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1B539F">
        <w:rPr>
          <w:rFonts w:cs="Arial"/>
          <w:bCs/>
        </w:rPr>
        <w:t>SUPRA-ESTRUTURA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721"/>
        <w:gridCol w:w="6987"/>
      </w:tblGrid>
      <w:tr w:rsidR="009A60E0" w:rsidRPr="00E61AF9" w14:paraId="7513DEF9" w14:textId="77777777" w:rsidTr="00D3572E">
        <w:trPr>
          <w:cantSplit/>
          <w:trHeight w:val="577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7A6E5084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ESTRUTURA CONVENCIONAL</w:t>
            </w:r>
          </w:p>
        </w:tc>
      </w:tr>
      <w:tr w:rsidR="00BE4744" w:rsidRPr="00E61AF9" w14:paraId="592C763B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7D0EB3CC" w14:textId="40FA36A7" w:rsidR="00BE4744" w:rsidRPr="00E61AF9" w:rsidRDefault="00BE4744" w:rsidP="00BE474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893" w:type="pct"/>
            <w:vAlign w:val="center"/>
          </w:tcPr>
          <w:p w14:paraId="3814823C" w14:textId="09ACD74E" w:rsidR="00BE4744" w:rsidRPr="00E61AF9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Pilares </w:t>
            </w:r>
          </w:p>
        </w:tc>
        <w:tc>
          <w:tcPr>
            <w:tcW w:w="3626" w:type="pct"/>
            <w:vAlign w:val="center"/>
          </w:tcPr>
          <w:p w14:paraId="05D50BA5" w14:textId="1F738413" w:rsidR="00BE4744" w:rsidRPr="00E61AF9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Pilares em concreto armado, dimensões e armações especificadas em projeto.</w:t>
            </w:r>
          </w:p>
        </w:tc>
      </w:tr>
      <w:tr w:rsidR="00BE4744" w:rsidRPr="00E61AF9" w14:paraId="1B82E0A4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033B707B" w14:textId="2E0AC60E" w:rsidR="00BE4744" w:rsidRPr="00E61AF9" w:rsidRDefault="00CF65AD" w:rsidP="00BE474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893" w:type="pct"/>
            <w:vAlign w:val="center"/>
          </w:tcPr>
          <w:p w14:paraId="1A56C4C0" w14:textId="07BBC8E3" w:rsidR="00BE4744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</w:t>
            </w:r>
          </w:p>
        </w:tc>
        <w:tc>
          <w:tcPr>
            <w:tcW w:w="3626" w:type="pct"/>
            <w:vAlign w:val="center"/>
          </w:tcPr>
          <w:p w14:paraId="0DC6B7B9" w14:textId="2D9E8CAB" w:rsidR="00BE4744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Vigas em concreto armado, dimensões e armações especificadas em projeto.</w:t>
            </w:r>
          </w:p>
        </w:tc>
      </w:tr>
    </w:tbl>
    <w:p w14:paraId="1D6D053A" w14:textId="77777777" w:rsidR="009A60E0" w:rsidRDefault="009A60E0" w:rsidP="001B539F">
      <w:pPr>
        <w:spacing w:line="276" w:lineRule="auto"/>
        <w:rPr>
          <w:rFonts w:ascii="Arial" w:hAnsi="Arial" w:cs="Arial"/>
        </w:rPr>
      </w:pPr>
    </w:p>
    <w:p w14:paraId="410CA1E3" w14:textId="77777777" w:rsidR="00D805F6" w:rsidRPr="001B539F" w:rsidRDefault="00D805F6" w:rsidP="001B539F">
      <w:pPr>
        <w:spacing w:line="276" w:lineRule="auto"/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721"/>
        <w:gridCol w:w="6987"/>
      </w:tblGrid>
      <w:tr w:rsidR="009A60E0" w:rsidRPr="00E61AF9" w14:paraId="3C28865F" w14:textId="77777777" w:rsidTr="00D3572E">
        <w:trPr>
          <w:cantSplit/>
          <w:trHeight w:val="577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614F597A" w14:textId="07A3C756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PAREDE ESTRUTURAL</w:t>
            </w:r>
            <w:r w:rsidR="004D607D">
              <w:rPr>
                <w:rFonts w:ascii="Arial" w:hAnsi="Arial" w:cs="Arial"/>
                <w:b/>
                <w:bCs/>
              </w:rPr>
              <w:t xml:space="preserve"> OU COMUM</w:t>
            </w:r>
          </w:p>
        </w:tc>
      </w:tr>
      <w:tr w:rsidR="004D607D" w:rsidRPr="00E61AF9" w14:paraId="1879DE14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79B7B74F" w14:textId="77777777" w:rsidR="004D607D" w:rsidRPr="00E61AF9" w:rsidRDefault="004D607D" w:rsidP="004D607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893" w:type="pct"/>
            <w:vAlign w:val="center"/>
          </w:tcPr>
          <w:p w14:paraId="180058DF" w14:textId="5E0D496C" w:rsidR="004D607D" w:rsidRPr="00E61AF9" w:rsidRDefault="004D607D" w:rsidP="004D60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  <w:iCs/>
              </w:rPr>
              <w:t>Parede</w:t>
            </w:r>
            <w:r>
              <w:rPr>
                <w:rFonts w:ascii="Arial" w:hAnsi="Arial" w:cs="Arial"/>
                <w:iCs/>
              </w:rPr>
              <w:t>s</w:t>
            </w:r>
          </w:p>
        </w:tc>
        <w:tc>
          <w:tcPr>
            <w:tcW w:w="3626" w:type="pct"/>
            <w:vAlign w:val="center"/>
          </w:tcPr>
          <w:p w14:paraId="605E3090" w14:textId="4915CAEF" w:rsidR="00CF65AD" w:rsidRPr="00E61AF9" w:rsidRDefault="004D607D" w:rsidP="00CF65AD">
            <w:pPr>
              <w:pStyle w:val="Default"/>
              <w:spacing w:line="360" w:lineRule="auto"/>
              <w:jc w:val="both"/>
              <w:rPr>
                <w:iCs/>
              </w:rPr>
            </w:pPr>
            <w:r>
              <w:rPr>
                <w:sz w:val="20"/>
                <w:szCs w:val="20"/>
              </w:rPr>
              <w:t xml:space="preserve">Alvenaria </w:t>
            </w:r>
            <w:r w:rsidR="00CF65AD">
              <w:rPr>
                <w:sz w:val="20"/>
                <w:szCs w:val="20"/>
              </w:rPr>
              <w:t>de vedação</w:t>
            </w:r>
            <w:r>
              <w:rPr>
                <w:sz w:val="20"/>
                <w:szCs w:val="20"/>
              </w:rPr>
              <w:t xml:space="preserve"> utilizando bloco de concreto de 1</w:t>
            </w:r>
            <w:r w:rsidR="00CF65A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x19x39cm, assentados com argamassa de cimento / cal hidratada / areia no traço 1:</w:t>
            </w:r>
            <w:r w:rsidR="00CF65AD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>:8</w:t>
            </w:r>
            <w:r w:rsidR="00CF65AD">
              <w:rPr>
                <w:sz w:val="20"/>
                <w:szCs w:val="20"/>
              </w:rPr>
              <w:t xml:space="preserve"> e aditivo impermeabilizante.</w:t>
            </w:r>
          </w:p>
        </w:tc>
      </w:tr>
    </w:tbl>
    <w:p w14:paraId="0A5075A6" w14:textId="5A27FAF8" w:rsidR="00B36B73" w:rsidRDefault="00B36B73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6328491C" w14:textId="77777777" w:rsidR="00CF65AD" w:rsidRDefault="00CF65AD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09C3384A" w14:textId="77777777" w:rsidR="00CF65AD" w:rsidRDefault="00CF65AD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0C5A209B" w14:textId="77777777" w:rsidR="00CF65AD" w:rsidRDefault="00CF65AD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243964D7" w14:textId="77777777" w:rsidR="00D050E8" w:rsidRDefault="00D050E8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6BF0E559" w14:textId="77777777" w:rsidR="00CF65AD" w:rsidRDefault="00CF65AD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4F8BF173" w14:textId="274BC476" w:rsidR="00CF65AD" w:rsidRDefault="00734A0F" w:rsidP="00734A0F">
      <w:pPr>
        <w:tabs>
          <w:tab w:val="left" w:pos="51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BE23D7" w14:textId="630C9F39" w:rsidR="00B36B73" w:rsidRPr="001B539F" w:rsidRDefault="00B36B73" w:rsidP="001B539F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  <w:bCs/>
        </w:rPr>
      </w:pPr>
      <w:r w:rsidRPr="001B539F">
        <w:rPr>
          <w:rFonts w:ascii="Arial" w:hAnsi="Arial" w:cs="Arial"/>
          <w:b/>
          <w:bCs/>
        </w:rPr>
        <w:lastRenderedPageBreak/>
        <w:t xml:space="preserve"> IMPERMEABILIZAÇÕES</w:t>
      </w:r>
    </w:p>
    <w:p w14:paraId="47B887EF" w14:textId="77777777" w:rsidR="00BF48FA" w:rsidRDefault="00BF48FA" w:rsidP="009A60E0">
      <w:pPr>
        <w:rPr>
          <w:rFonts w:ascii="Arial" w:hAnsi="Arial" w:cs="Arial"/>
        </w:rPr>
      </w:pPr>
    </w:p>
    <w:p w14:paraId="65C14866" w14:textId="77777777" w:rsidR="00D805F6" w:rsidRDefault="00D805F6" w:rsidP="009A60E0">
      <w:pPr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1472"/>
        <w:gridCol w:w="3653"/>
        <w:gridCol w:w="3815"/>
      </w:tblGrid>
      <w:tr w:rsidR="00AA381E" w:rsidRPr="00E61AF9" w14:paraId="72DFA7BA" w14:textId="77777777" w:rsidTr="00D3572E">
        <w:trPr>
          <w:trHeight w:val="55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6E5A45F" w14:textId="77777777" w:rsidR="00AA381E" w:rsidRPr="00E61AF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61AF9">
              <w:rPr>
                <w:rFonts w:ascii="Arial" w:hAnsi="Arial" w:cs="Arial"/>
                <w:b/>
                <w:bCs/>
              </w:rPr>
              <w:t>IMPERMEABILIZAÇÃO</w:t>
            </w:r>
          </w:p>
        </w:tc>
      </w:tr>
      <w:tr w:rsidR="00AA381E" w:rsidRPr="00E61AF9" w14:paraId="3809AC9F" w14:textId="77777777" w:rsidTr="00CF65AD">
        <w:trPr>
          <w:trHeight w:val="52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274E6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7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BB4570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LOCAL</w:t>
            </w:r>
          </w:p>
        </w:tc>
        <w:tc>
          <w:tcPr>
            <w:tcW w:w="18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3C821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REQUISITO MÍNIMO</w:t>
            </w:r>
          </w:p>
        </w:tc>
        <w:tc>
          <w:tcPr>
            <w:tcW w:w="19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904D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COMPLEMENTO OU ALTERNATIVA COM DESCRIÇÃO E JUSTIFICATIVA</w:t>
            </w:r>
          </w:p>
        </w:tc>
      </w:tr>
      <w:tr w:rsidR="00AA381E" w:rsidRPr="00E61AF9" w14:paraId="3F6B158D" w14:textId="77777777" w:rsidTr="00CF65AD">
        <w:trPr>
          <w:cantSplit/>
          <w:trHeight w:val="9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10A6" w14:textId="77777777" w:rsidR="00AA381E" w:rsidRPr="00E61AF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95AE" w14:textId="72743B81" w:rsidR="00AA381E" w:rsidRPr="00E61AF9" w:rsidRDefault="0011268C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Viga Baldrame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2B33" w14:textId="4512D861" w:rsidR="00AA381E" w:rsidRPr="0000535E" w:rsidRDefault="0011268C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Impermeabilização de todas as faces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0817" w14:textId="3876D0CC" w:rsidR="00AA381E" w:rsidRPr="0000535E" w:rsidRDefault="0011268C" w:rsidP="006E0E75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Emulsão asfáltica</w:t>
            </w:r>
          </w:p>
        </w:tc>
      </w:tr>
      <w:tr w:rsidR="0011268C" w:rsidRPr="00E61AF9" w14:paraId="243CDC58" w14:textId="77777777" w:rsidTr="00CF65AD">
        <w:trPr>
          <w:trHeight w:val="9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CB0C" w14:textId="737655B6" w:rsidR="0011268C" w:rsidRPr="00E61AF9" w:rsidRDefault="0011268C" w:rsidP="0011268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 w:rsidR="00946312">
              <w:rPr>
                <w:rFonts w:ascii="Arial" w:hAnsi="Arial" w:cs="Arial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414E" w14:textId="7D974336" w:rsidR="0011268C" w:rsidRPr="00E61AF9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Piso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4525" w14:textId="59DEEB2C" w:rsidR="0011268C" w:rsidRPr="0000535E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 xml:space="preserve">Impermeabilização </w:t>
            </w:r>
            <w:r>
              <w:rPr>
                <w:rFonts w:ascii="Arial" w:hAnsi="Arial" w:cs="Arial"/>
              </w:rPr>
              <w:t>de toda superfície de área construída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875D" w14:textId="14ED1689" w:rsidR="0011268C" w:rsidRPr="0000535E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 xml:space="preserve">Impermeabilização </w:t>
            </w:r>
            <w:r w:rsidR="00CF65AD">
              <w:rPr>
                <w:rFonts w:ascii="Arial" w:hAnsi="Arial" w:cs="Arial"/>
                <w:iCs/>
              </w:rPr>
              <w:t>com manta asfáltica</w:t>
            </w:r>
          </w:p>
        </w:tc>
      </w:tr>
      <w:tr w:rsidR="00CF65AD" w:rsidRPr="00E61AF9" w14:paraId="121044F7" w14:textId="77777777" w:rsidTr="00CF65AD">
        <w:trPr>
          <w:trHeight w:val="9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88BC" w14:textId="3B39C71F" w:rsidR="00CF65AD" w:rsidRPr="00E61AF9" w:rsidRDefault="00CF65AD" w:rsidP="00CF65A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44DB" w14:textId="77777777" w:rsidR="00CF65AD" w:rsidRPr="00E61AF9" w:rsidRDefault="00CF65AD" w:rsidP="00CF65A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Parede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81B2" w14:textId="50AA3471" w:rsidR="00CF65AD" w:rsidRPr="0000535E" w:rsidRDefault="00CF65AD" w:rsidP="00CF65A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 xml:space="preserve">Impermeabilização </w:t>
            </w:r>
            <w:r>
              <w:rPr>
                <w:rFonts w:ascii="Arial" w:hAnsi="Arial" w:cs="Arial"/>
              </w:rPr>
              <w:t>de toda superfície de área construída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71BE" w14:textId="2C0A5104" w:rsidR="00CF65AD" w:rsidRPr="0000535E" w:rsidRDefault="00CF65AD" w:rsidP="00CF65AD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 xml:space="preserve">Impermeabilização </w:t>
            </w:r>
            <w:r>
              <w:rPr>
                <w:rFonts w:ascii="Arial" w:hAnsi="Arial" w:cs="Arial"/>
                <w:iCs/>
              </w:rPr>
              <w:t>com manta asfáltica</w:t>
            </w:r>
          </w:p>
        </w:tc>
      </w:tr>
    </w:tbl>
    <w:p w14:paraId="25585A1B" w14:textId="77777777" w:rsidR="00697268" w:rsidRDefault="00697268" w:rsidP="001B539F">
      <w:pPr>
        <w:spacing w:line="276" w:lineRule="auto"/>
        <w:rPr>
          <w:rFonts w:ascii="Arial" w:hAnsi="Arial" w:cs="Arial"/>
        </w:rPr>
      </w:pPr>
    </w:p>
    <w:p w14:paraId="454640F3" w14:textId="77777777" w:rsidR="00946312" w:rsidRDefault="00946312" w:rsidP="001B539F">
      <w:pPr>
        <w:spacing w:line="276" w:lineRule="auto"/>
        <w:rPr>
          <w:rFonts w:ascii="Arial" w:hAnsi="Arial" w:cs="Arial"/>
        </w:rPr>
      </w:pPr>
    </w:p>
    <w:p w14:paraId="5B058637" w14:textId="015E640A" w:rsidR="00F77F14" w:rsidRPr="00BF48FA" w:rsidRDefault="00F77F14" w:rsidP="00BF48FA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</w:rPr>
      </w:pPr>
      <w:r w:rsidRPr="00BF48FA">
        <w:rPr>
          <w:rFonts w:ascii="Arial" w:hAnsi="Arial" w:cs="Arial"/>
          <w:b/>
        </w:rPr>
        <w:t xml:space="preserve"> REVESTIMENTOS, ACABAMENTOS E PINTURA 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5"/>
        <w:gridCol w:w="2969"/>
        <w:gridCol w:w="2794"/>
        <w:gridCol w:w="1281"/>
        <w:gridCol w:w="1335"/>
      </w:tblGrid>
      <w:tr w:rsidR="003579ED" w:rsidRPr="001B539F" w14:paraId="1535AE8C" w14:textId="77777777" w:rsidTr="00D3572E">
        <w:trPr>
          <w:cantSplit/>
          <w:trHeight w:val="51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19F98A27" w14:textId="77777777" w:rsidR="00142CA0" w:rsidRPr="001B539F" w:rsidRDefault="00142CA0" w:rsidP="009A3A5F">
            <w:pPr>
              <w:spacing w:before="120" w:after="120" w:line="276" w:lineRule="auto"/>
              <w:ind w:left="992" w:hanging="992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REVESTIMENTOS, ACABAMENTOS E PINTURA</w:t>
            </w:r>
          </w:p>
        </w:tc>
      </w:tr>
      <w:tr w:rsidR="00964926" w:rsidRPr="001B539F" w14:paraId="52D90F36" w14:textId="77777777" w:rsidTr="00D3572E">
        <w:trPr>
          <w:cantSplit/>
          <w:trHeight w:val="723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5E310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4AB1E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PISO, RODAPÉ E SOLEIRA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54A42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  <w:b/>
              </w:rPr>
              <w:t>PAREDE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AE8DD5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  <w:b/>
              </w:rPr>
              <w:t>TETO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405A3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PEITORIL</w:t>
            </w:r>
          </w:p>
        </w:tc>
      </w:tr>
      <w:tr w:rsidR="00964926" w:rsidRPr="001B539F" w14:paraId="51510BFE" w14:textId="77777777" w:rsidTr="00D3572E">
        <w:trPr>
          <w:cantSplit/>
          <w:trHeight w:val="2164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7204" w14:textId="1528B4A4" w:rsidR="00964926" w:rsidRPr="001B539F" w:rsidRDefault="00ED0ECF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Piscina adulto e infantil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4655" w14:textId="4C9ACA2B" w:rsidR="00946312" w:rsidRDefault="00ED0ECF" w:rsidP="0094631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946312" w:rsidRPr="0000535E">
              <w:rPr>
                <w:rFonts w:ascii="Arial" w:hAnsi="Arial" w:cs="Arial"/>
              </w:rPr>
              <w:t>evestido</w:t>
            </w:r>
            <w:r w:rsidR="00964926" w:rsidRPr="0000535E">
              <w:rPr>
                <w:rFonts w:ascii="Arial" w:hAnsi="Arial" w:cs="Arial"/>
              </w:rPr>
              <w:t xml:space="preserve"> com </w:t>
            </w:r>
            <w:r w:rsidR="00946312">
              <w:rPr>
                <w:rFonts w:ascii="Arial" w:hAnsi="Arial" w:cs="Arial"/>
              </w:rPr>
              <w:t>piso cerâmico</w:t>
            </w:r>
            <w:r>
              <w:rPr>
                <w:rFonts w:ascii="Arial" w:hAnsi="Arial" w:cs="Arial"/>
              </w:rPr>
              <w:t xml:space="preserve"> piscina na</w:t>
            </w:r>
            <w:r w:rsidR="00117E5C" w:rsidRPr="0000535E">
              <w:rPr>
                <w:rFonts w:ascii="Arial" w:hAnsi="Arial" w:cs="Arial"/>
              </w:rPr>
              <w:t xml:space="preserve"> tonalidade </w:t>
            </w:r>
            <w:r>
              <w:rPr>
                <w:rFonts w:ascii="Arial" w:hAnsi="Arial" w:cs="Arial"/>
              </w:rPr>
              <w:t>azul</w:t>
            </w:r>
            <w:r w:rsidR="00946312">
              <w:rPr>
                <w:rFonts w:ascii="Arial" w:hAnsi="Arial" w:cs="Arial"/>
              </w:rPr>
              <w:t>.</w:t>
            </w:r>
          </w:p>
          <w:p w14:paraId="07505CDA" w14:textId="288E2400" w:rsidR="00ED0ECF" w:rsidRDefault="00ED0ECF" w:rsidP="0094631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Acabamento de bordas revestido com cerâmica antiderrapante ou pedra acabamento </w:t>
            </w:r>
            <w:proofErr w:type="spellStart"/>
            <w:r>
              <w:rPr>
                <w:rFonts w:ascii="Arial" w:hAnsi="Arial" w:cs="Arial"/>
              </w:rPr>
              <w:t>aspero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0592AC07" w14:textId="48AAC0A2" w:rsidR="00964926" w:rsidRPr="00117E5C" w:rsidRDefault="004A65A0" w:rsidP="0094631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r w:rsidR="00DA3448" w:rsidRPr="00117E5C">
              <w:rPr>
                <w:rFonts w:ascii="Arial" w:hAnsi="Arial" w:cs="Arial"/>
              </w:rPr>
              <w:t>Eliane,</w:t>
            </w:r>
            <w:r w:rsidR="00ED0ECF">
              <w:rPr>
                <w:rFonts w:ascii="Arial" w:hAnsi="Arial" w:cs="Arial"/>
              </w:rPr>
              <w:t xml:space="preserve"> </w:t>
            </w:r>
            <w:proofErr w:type="gramStart"/>
            <w:r w:rsidR="00ED0ECF">
              <w:rPr>
                <w:rFonts w:ascii="Arial" w:hAnsi="Arial" w:cs="Arial"/>
              </w:rPr>
              <w:t xml:space="preserve">Delta, </w:t>
            </w:r>
            <w:r w:rsidR="00DA3448" w:rsidRPr="00117E5C">
              <w:rPr>
                <w:rFonts w:ascii="Arial" w:hAnsi="Arial" w:cs="Arial"/>
              </w:rPr>
              <w:t xml:space="preserve"> </w:t>
            </w:r>
            <w:proofErr w:type="spellStart"/>
            <w:r w:rsidR="00DA3448" w:rsidRPr="00117E5C">
              <w:rPr>
                <w:rFonts w:ascii="Arial" w:hAnsi="Arial" w:cs="Arial"/>
              </w:rPr>
              <w:t>Embramaco</w:t>
            </w:r>
            <w:proofErr w:type="spellEnd"/>
            <w:proofErr w:type="gramEnd"/>
            <w:r w:rsidR="00ED0ECF">
              <w:rPr>
                <w:rFonts w:ascii="Arial" w:hAnsi="Arial" w:cs="Arial"/>
              </w:rPr>
              <w:t xml:space="preserve"> ou Rocha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D111" w14:textId="77777777" w:rsidR="00ED0ECF" w:rsidRDefault="00ED0ECF" w:rsidP="00ED0EC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00535E">
              <w:rPr>
                <w:rFonts w:ascii="Arial" w:hAnsi="Arial" w:cs="Arial"/>
              </w:rPr>
              <w:t xml:space="preserve">evestido com </w:t>
            </w:r>
            <w:r>
              <w:rPr>
                <w:rFonts w:ascii="Arial" w:hAnsi="Arial" w:cs="Arial"/>
              </w:rPr>
              <w:t>piso cerâmico piscina na</w:t>
            </w:r>
            <w:r w:rsidRPr="0000535E">
              <w:rPr>
                <w:rFonts w:ascii="Arial" w:hAnsi="Arial" w:cs="Arial"/>
              </w:rPr>
              <w:t xml:space="preserve"> tonalidade </w:t>
            </w:r>
            <w:r>
              <w:rPr>
                <w:rFonts w:ascii="Arial" w:hAnsi="Arial" w:cs="Arial"/>
              </w:rPr>
              <w:t>azul.</w:t>
            </w:r>
          </w:p>
          <w:p w14:paraId="47325257" w14:textId="771D323D" w:rsidR="00ED0ECF" w:rsidRDefault="00ED0ECF" w:rsidP="00ED0EC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Acabamento de bordas revestido com cerâmica antiderrapante ou pedra acabamento </w:t>
            </w:r>
            <w:proofErr w:type="spellStart"/>
            <w:r>
              <w:rPr>
                <w:rFonts w:ascii="Arial" w:hAnsi="Arial" w:cs="Arial"/>
              </w:rPr>
              <w:t>aspero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74A914E5" w14:textId="708DB349" w:rsidR="00433B98" w:rsidRPr="001B539F" w:rsidRDefault="00ED0ECF" w:rsidP="00ED0EC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>Marcas: Eliane,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 xml:space="preserve">Delta, </w:t>
            </w:r>
            <w:r w:rsidRPr="00117E5C">
              <w:rPr>
                <w:rFonts w:ascii="Arial" w:hAnsi="Arial" w:cs="Arial"/>
              </w:rPr>
              <w:t xml:space="preserve"> </w:t>
            </w:r>
            <w:proofErr w:type="spellStart"/>
            <w:r w:rsidRPr="00117E5C">
              <w:rPr>
                <w:rFonts w:ascii="Arial" w:hAnsi="Arial" w:cs="Arial"/>
              </w:rPr>
              <w:t>Embramaco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ou Rocha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7F98" w14:textId="19F5BE55" w:rsidR="00964926" w:rsidRPr="001B539F" w:rsidRDefault="00ED0ECF" w:rsidP="00000DDB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9AFF" w14:textId="22A755B1" w:rsidR="00964926" w:rsidRPr="001B539F" w:rsidRDefault="00D147F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E1AD9" w:rsidRPr="001B539F" w14:paraId="308BA4D8" w14:textId="77777777" w:rsidTr="00D3572E">
        <w:trPr>
          <w:cantSplit/>
          <w:trHeight w:val="1117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C4CD" w14:textId="22C153E6" w:rsidR="004E1AD9" w:rsidRPr="001B539F" w:rsidRDefault="00ED0ECF" w:rsidP="004E1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Deck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2B91" w14:textId="6CFF4477" w:rsidR="00ED0ECF" w:rsidRPr="00117E5C" w:rsidRDefault="00ED0ECF" w:rsidP="00ED0EC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Contrapiso desempenado, </w:t>
            </w:r>
            <w:r w:rsidRPr="0000535E">
              <w:rPr>
                <w:rFonts w:ascii="Arial" w:hAnsi="Arial" w:cs="Arial"/>
              </w:rPr>
              <w:t xml:space="preserve">revestido </w:t>
            </w:r>
            <w:r w:rsidR="00D050E8">
              <w:rPr>
                <w:rFonts w:ascii="Arial" w:hAnsi="Arial" w:cs="Arial"/>
              </w:rPr>
              <w:t>piso cerâmico madeira acetinado.</w:t>
            </w:r>
            <w:r w:rsidRPr="0000535E">
              <w:rPr>
                <w:rFonts w:ascii="Arial" w:hAnsi="Arial" w:cs="Arial"/>
              </w:rPr>
              <w:t xml:space="preserve">  </w:t>
            </w:r>
          </w:p>
          <w:p w14:paraId="7B67B812" w14:textId="2480152C" w:rsidR="004E1AD9" w:rsidRPr="001B539F" w:rsidRDefault="00ED0ECF" w:rsidP="00ED0EC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Pr="00117E5C">
              <w:rPr>
                <w:rFonts w:ascii="Arial" w:hAnsi="Arial" w:cs="Arial"/>
              </w:rPr>
              <w:t>Ceral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Cecafi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Fioranno</w:t>
            </w:r>
            <w:proofErr w:type="spellEnd"/>
            <w:r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Pr="00117E5C">
              <w:rPr>
                <w:rFonts w:ascii="Arial" w:hAnsi="Arial" w:cs="Arial"/>
              </w:rPr>
              <w:t>Formigres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Embramaco</w:t>
            </w:r>
            <w:proofErr w:type="spellEnd"/>
            <w:r w:rsidRPr="00117E5C">
              <w:rPr>
                <w:rFonts w:ascii="Arial" w:hAnsi="Arial" w:cs="Arial"/>
              </w:rPr>
              <w:t>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BA77" w14:textId="1F16CE14" w:rsidR="004E1AD9" w:rsidRPr="001B539F" w:rsidRDefault="00ED0ECF" w:rsidP="004E1AD9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4A4" w14:textId="27DEE6F1" w:rsidR="004E1AD9" w:rsidRPr="001B539F" w:rsidRDefault="004E1AD9" w:rsidP="004E1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8DE7" w14:textId="2D4E695E" w:rsidR="004E1AD9" w:rsidRPr="001B539F" w:rsidRDefault="004E1AD9" w:rsidP="004E1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4203CA94" w14:textId="77777777" w:rsidR="00C01AF6" w:rsidRDefault="00C01AF6" w:rsidP="001B539F">
      <w:pPr>
        <w:spacing w:line="276" w:lineRule="auto"/>
        <w:rPr>
          <w:rFonts w:ascii="Arial" w:hAnsi="Arial" w:cs="Arial"/>
          <w:b/>
        </w:rPr>
      </w:pPr>
    </w:p>
    <w:p w14:paraId="1010C3B6" w14:textId="77777777" w:rsidR="00697268" w:rsidRDefault="00697268" w:rsidP="001B539F">
      <w:pPr>
        <w:spacing w:line="276" w:lineRule="auto"/>
        <w:rPr>
          <w:rFonts w:ascii="Arial" w:hAnsi="Arial" w:cs="Arial"/>
          <w:b/>
        </w:rPr>
      </w:pPr>
    </w:p>
    <w:p w14:paraId="3979C254" w14:textId="77777777" w:rsidR="00ED0ECF" w:rsidRPr="001B539F" w:rsidRDefault="00ED0ECF" w:rsidP="001B539F">
      <w:pPr>
        <w:spacing w:line="276" w:lineRule="auto"/>
        <w:rPr>
          <w:rFonts w:ascii="Arial" w:hAnsi="Arial" w:cs="Arial"/>
          <w:b/>
        </w:rPr>
      </w:pPr>
    </w:p>
    <w:p w14:paraId="7625C02B" w14:textId="5F0528AE" w:rsidR="00FE22EA" w:rsidRPr="001B539F" w:rsidRDefault="00FE22EA" w:rsidP="00B535F7">
      <w:pPr>
        <w:pStyle w:val="Ttulo5"/>
        <w:numPr>
          <w:ilvl w:val="0"/>
          <w:numId w:val="14"/>
        </w:numPr>
        <w:spacing w:line="276" w:lineRule="auto"/>
      </w:pPr>
      <w:r w:rsidRPr="001B539F">
        <w:lastRenderedPageBreak/>
        <w:t>INSTALAÇÕES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6"/>
        <w:gridCol w:w="2480"/>
        <w:gridCol w:w="2089"/>
        <w:gridCol w:w="2740"/>
      </w:tblGrid>
      <w:tr w:rsidR="003579ED" w:rsidRPr="001B539F" w14:paraId="5AA6893A" w14:textId="77777777" w:rsidTr="00135F9A">
        <w:trPr>
          <w:cantSplit/>
          <w:trHeight w:val="57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4EBD9915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INSTALAÇÕES HIDRÁULICAS – NÚMERO DE PONTOS</w:t>
            </w:r>
          </w:p>
        </w:tc>
      </w:tr>
      <w:tr w:rsidR="003579ED" w:rsidRPr="001B539F" w14:paraId="144613E0" w14:textId="77777777" w:rsidTr="00765E0E">
        <w:trPr>
          <w:cantSplit/>
          <w:trHeight w:val="510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EB64AA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1AB7D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ÁGUA FRIA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CE387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ÁGUA QUENTE</w:t>
            </w:r>
          </w:p>
        </w:tc>
        <w:tc>
          <w:tcPr>
            <w:tcW w:w="14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19B77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ESGOTO</w:t>
            </w:r>
          </w:p>
        </w:tc>
      </w:tr>
      <w:tr w:rsidR="00DD4031" w:rsidRPr="001B539F" w14:paraId="2E94153E" w14:textId="77777777" w:rsidTr="00765E0E">
        <w:trPr>
          <w:cantSplit/>
          <w:trHeight w:val="323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F2DE" w14:textId="0AC6951D" w:rsidR="00DD4031" w:rsidRPr="001B539F" w:rsidRDefault="00ED0ECF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Piscina adulto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36CC" w14:textId="06975801" w:rsidR="00DD4031" w:rsidRPr="0023557E" w:rsidRDefault="002465B6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E53B" w14:textId="0EF6B18F" w:rsidR="00DD4031" w:rsidRPr="0023557E" w:rsidRDefault="00DD4031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0051" w14:textId="35403A45" w:rsidR="00DD4031" w:rsidRPr="0023557E" w:rsidRDefault="00ED0ECF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ED0ECF" w:rsidRPr="001B539F" w14:paraId="1F1A14AE" w14:textId="77777777" w:rsidTr="00765E0E">
        <w:trPr>
          <w:cantSplit/>
          <w:trHeight w:val="323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22C3" w14:textId="7F3DC9B1" w:rsidR="00ED0ECF" w:rsidRDefault="00ED0ECF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Piscina infantil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5E85" w14:textId="006F904D" w:rsidR="00ED0ECF" w:rsidRDefault="00ED0ECF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D953" w14:textId="52FF9D55" w:rsidR="00ED0ECF" w:rsidRPr="0023557E" w:rsidRDefault="00ED0ECF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2A28" w14:textId="3343AB09" w:rsidR="00ED0ECF" w:rsidRDefault="00ED0ECF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3033C" w:rsidRPr="001B539F" w14:paraId="57596550" w14:textId="77777777" w:rsidTr="00765E0E">
        <w:trPr>
          <w:cantSplit/>
          <w:trHeight w:val="323"/>
          <w:jc w:val="center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2111" w14:textId="2B2CEB6C" w:rsidR="0013033C" w:rsidRDefault="0013033C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Ducha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4379" w14:textId="75505BEF" w:rsidR="0013033C" w:rsidRDefault="0013033C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3893" w14:textId="26E3C787" w:rsidR="0013033C" w:rsidRDefault="0013033C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1B0C" w14:textId="0B6A4882" w:rsidR="0013033C" w:rsidRDefault="0013033C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05F6" w:rsidRPr="001B539F" w14:paraId="4E9091E3" w14:textId="77777777" w:rsidTr="00D805F6">
        <w:trPr>
          <w:cantSplit/>
          <w:trHeight w:val="32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E7A6" w14:textId="6E7553D7" w:rsidR="00D805F6" w:rsidRDefault="00ED0ECF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a</w:t>
            </w:r>
            <w:r w:rsidR="00D805F6">
              <w:rPr>
                <w:rFonts w:ascii="Arial" w:hAnsi="Arial" w:cs="Arial"/>
              </w:rPr>
              <w:t xml:space="preserve">limentação </w:t>
            </w:r>
            <w:r>
              <w:rPr>
                <w:rFonts w:ascii="Arial" w:hAnsi="Arial" w:cs="Arial"/>
              </w:rPr>
              <w:t>será realizada através da</w:t>
            </w:r>
            <w:r w:rsidR="00D805F6">
              <w:rPr>
                <w:rFonts w:ascii="Arial" w:hAnsi="Arial" w:cs="Arial"/>
              </w:rPr>
              <w:t xml:space="preserve"> rede de </w:t>
            </w:r>
            <w:r>
              <w:rPr>
                <w:rFonts w:ascii="Arial" w:hAnsi="Arial" w:cs="Arial"/>
              </w:rPr>
              <w:t>abastecimento.</w:t>
            </w:r>
          </w:p>
        </w:tc>
      </w:tr>
    </w:tbl>
    <w:p w14:paraId="25020595" w14:textId="77777777" w:rsidR="003E5204" w:rsidRDefault="003E5204" w:rsidP="001B539F">
      <w:pPr>
        <w:spacing w:line="276" w:lineRule="auto"/>
        <w:rPr>
          <w:rFonts w:ascii="Arial" w:hAnsi="Arial" w:cs="Arial"/>
        </w:rPr>
      </w:pPr>
    </w:p>
    <w:p w14:paraId="1CFC202E" w14:textId="34557EF6" w:rsidR="00546303" w:rsidRPr="001B539F" w:rsidRDefault="00546303" w:rsidP="00546303">
      <w:pPr>
        <w:pStyle w:val="Ttulo5"/>
        <w:numPr>
          <w:ilvl w:val="0"/>
          <w:numId w:val="14"/>
        </w:numPr>
        <w:spacing w:line="276" w:lineRule="auto"/>
      </w:pPr>
      <w:r w:rsidRPr="001B539F">
        <w:t>COMPLEMENTOS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41"/>
        <w:gridCol w:w="2815"/>
        <w:gridCol w:w="6139"/>
      </w:tblGrid>
      <w:tr w:rsidR="00546303" w:rsidRPr="001B539F" w14:paraId="23FA85B3" w14:textId="77777777" w:rsidTr="007A7C38">
        <w:trPr>
          <w:cantSplit/>
          <w:trHeight w:val="58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  <w:vAlign w:val="center"/>
          </w:tcPr>
          <w:p w14:paraId="0F6B5723" w14:textId="77777777" w:rsidR="00546303" w:rsidRPr="001B539F" w:rsidRDefault="00546303" w:rsidP="007A7C38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B539F">
              <w:rPr>
                <w:rFonts w:ascii="Arial" w:hAnsi="Arial" w:cs="Arial"/>
                <w:b/>
                <w:bCs/>
              </w:rPr>
              <w:t xml:space="preserve">ACESSÓRIOS </w:t>
            </w:r>
          </w:p>
        </w:tc>
      </w:tr>
      <w:tr w:rsidR="0013033C" w:rsidRPr="001B539F" w14:paraId="767E2474" w14:textId="77777777" w:rsidTr="0013033C">
        <w:trPr>
          <w:trHeight w:val="620"/>
          <w:jc w:val="center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7EF67" w14:textId="77777777" w:rsidR="0013033C" w:rsidRPr="001B539F" w:rsidRDefault="0013033C" w:rsidP="007A7C38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1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83848" w14:textId="02E2F868" w:rsidR="0013033C" w:rsidRPr="001B539F" w:rsidRDefault="0013033C" w:rsidP="007A7C38">
            <w:pPr>
              <w:widowControl w:val="0"/>
              <w:spacing w:before="120" w:after="120" w:line="276" w:lineRule="auto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Casa de Máquinas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0551E" w14:textId="379D4474" w:rsidR="0013033C" w:rsidRPr="001B539F" w:rsidRDefault="0013033C" w:rsidP="007A7C38">
            <w:pPr>
              <w:spacing w:line="240" w:lineRule="atLeast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Bombas e acessórios, conforme especificado em projeto</w:t>
            </w:r>
          </w:p>
        </w:tc>
      </w:tr>
      <w:tr w:rsidR="00546303" w:rsidRPr="001B539F" w14:paraId="76DA6422" w14:textId="77777777" w:rsidTr="0013033C">
        <w:trPr>
          <w:trHeight w:val="417"/>
          <w:jc w:val="center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7E0F" w14:textId="77777777" w:rsidR="00546303" w:rsidRPr="001B539F" w:rsidRDefault="00546303" w:rsidP="007A7C38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5F277" w14:textId="2845EDA3" w:rsidR="00546303" w:rsidRPr="001B539F" w:rsidRDefault="0013033C" w:rsidP="007A7C38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Alambrado/Gradil</w:t>
            </w:r>
          </w:p>
        </w:tc>
        <w:tc>
          <w:tcPr>
            <w:tcW w:w="3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3CA73" w14:textId="1B534F75" w:rsidR="00546303" w:rsidRPr="001B539F" w:rsidRDefault="0013033C" w:rsidP="007A7C38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Gradil em </w:t>
            </w:r>
            <w:proofErr w:type="spellStart"/>
            <w:r>
              <w:rPr>
                <w:rFonts w:ascii="Arial" w:hAnsi="Arial" w:cs="Arial"/>
                <w:iCs/>
              </w:rPr>
              <w:t>metalon</w:t>
            </w:r>
            <w:proofErr w:type="spellEnd"/>
            <w:r>
              <w:rPr>
                <w:rFonts w:ascii="Arial" w:hAnsi="Arial" w:cs="Arial"/>
                <w:iCs/>
              </w:rPr>
              <w:t xml:space="preserve"> 2x3cm, coluna 8x8cm com pintura esmalte, ao redor da piscina h = 1,20 m, conforme especificado em projeto</w:t>
            </w:r>
          </w:p>
        </w:tc>
      </w:tr>
    </w:tbl>
    <w:p w14:paraId="75D3B019" w14:textId="77777777" w:rsidR="00ED0ECF" w:rsidRDefault="00ED0ECF" w:rsidP="001B539F">
      <w:pPr>
        <w:spacing w:line="276" w:lineRule="auto"/>
        <w:rPr>
          <w:rFonts w:ascii="Arial" w:hAnsi="Arial" w:cs="Arial"/>
        </w:rPr>
      </w:pPr>
    </w:p>
    <w:p w14:paraId="2F5C0004" w14:textId="77777777" w:rsidR="00D050E8" w:rsidRDefault="00D050E8" w:rsidP="00D050E8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Cuiabá  –</w:t>
      </w:r>
      <w:proofErr w:type="gramEnd"/>
      <w:r>
        <w:rPr>
          <w:rFonts w:ascii="Arial" w:hAnsi="Arial" w:cs="Arial"/>
        </w:rPr>
        <w:t xml:space="preserve"> MT, 16 de janeiro de 2024.</w:t>
      </w:r>
    </w:p>
    <w:p w14:paraId="77796AF9" w14:textId="77777777" w:rsidR="00D050E8" w:rsidRDefault="00D050E8" w:rsidP="00D050E8">
      <w:pPr>
        <w:rPr>
          <w:rFonts w:ascii="Arial" w:hAnsi="Arial" w:cs="Arial"/>
        </w:rPr>
      </w:pPr>
    </w:p>
    <w:p w14:paraId="0809C447" w14:textId="77777777" w:rsidR="00D050E8" w:rsidRDefault="00D050E8" w:rsidP="00D050E8">
      <w:pPr>
        <w:rPr>
          <w:rFonts w:ascii="Arial" w:hAnsi="Arial" w:cs="Arial"/>
        </w:rPr>
      </w:pPr>
    </w:p>
    <w:p w14:paraId="79BB87F8" w14:textId="77777777" w:rsidR="00D050E8" w:rsidRPr="0061179C" w:rsidRDefault="00D050E8" w:rsidP="00D050E8">
      <w:pPr>
        <w:rPr>
          <w:rFonts w:ascii="Arial" w:hAnsi="Arial" w:cs="Arial"/>
        </w:rPr>
      </w:pPr>
    </w:p>
    <w:p w14:paraId="2A5C2D6E" w14:textId="77777777" w:rsidR="00D050E8" w:rsidRDefault="00D050E8" w:rsidP="00D050E8">
      <w:pPr>
        <w:rPr>
          <w:rFonts w:ascii="Arial" w:hAnsi="Arial" w:cs="Arial"/>
        </w:rPr>
      </w:pPr>
      <w:r w:rsidRPr="0061179C">
        <w:rPr>
          <w:rFonts w:ascii="Arial" w:hAnsi="Arial" w:cs="Arial"/>
        </w:rPr>
        <w:t>___________</w:t>
      </w:r>
      <w:r>
        <w:rPr>
          <w:rFonts w:ascii="Arial" w:hAnsi="Arial" w:cs="Arial"/>
        </w:rPr>
        <w:t>___________</w:t>
      </w:r>
      <w:r w:rsidRPr="0061179C">
        <w:rPr>
          <w:rFonts w:ascii="Arial" w:hAnsi="Arial" w:cs="Arial"/>
        </w:rPr>
        <w:t>____________</w:t>
      </w:r>
      <w:r>
        <w:rPr>
          <w:rFonts w:ascii="Arial" w:hAnsi="Arial" w:cs="Arial"/>
        </w:rPr>
        <w:t xml:space="preserve">________                 </w:t>
      </w:r>
      <w:r>
        <w:rPr>
          <w:rFonts w:ascii="Arial" w:hAnsi="Arial" w:cs="Arial"/>
          <w:noProof/>
        </w:rPr>
        <w:t>__________________________________</w:t>
      </w:r>
    </w:p>
    <w:p w14:paraId="2D47A403" w14:textId="77777777" w:rsidR="00D050E8" w:rsidRDefault="00D050E8" w:rsidP="00D050E8">
      <w:p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</w:rPr>
        <w:t>xxxxxxxxxxxxxxxxxxxxxxxxxxxxxxxxxxxxxxx</w:t>
      </w:r>
      <w:proofErr w:type="spellEnd"/>
      <w:r w:rsidRPr="0061179C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</w:t>
      </w:r>
      <w:r w:rsidRPr="001A7985">
        <w:rPr>
          <w:rFonts w:ascii="Arial" w:hAnsi="Arial" w:cs="Arial"/>
          <w:sz w:val="18"/>
          <w:szCs w:val="18"/>
        </w:rPr>
        <w:t xml:space="preserve">       </w:t>
      </w:r>
      <w:r>
        <w:rPr>
          <w:rFonts w:ascii="Arial" w:hAnsi="Arial" w:cs="Arial"/>
          <w:sz w:val="18"/>
          <w:szCs w:val="18"/>
        </w:rPr>
        <w:t xml:space="preserve">                  </w:t>
      </w:r>
    </w:p>
    <w:p w14:paraId="306BD2C5" w14:textId="77777777" w:rsidR="00D050E8" w:rsidRPr="00F02CDE" w:rsidRDefault="00D050E8" w:rsidP="00D050E8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ENGENHEIRO CIVIL</w:t>
      </w:r>
      <w:r w:rsidRPr="00F02CDE">
        <w:rPr>
          <w:rFonts w:ascii="Arial" w:hAnsi="Arial" w:cs="Arial"/>
        </w:rPr>
        <w:t xml:space="preserve"> – C</w:t>
      </w:r>
      <w:r>
        <w:rPr>
          <w:rFonts w:ascii="Arial" w:hAnsi="Arial" w:cs="Arial"/>
        </w:rPr>
        <w:t>REA MTXXXX</w:t>
      </w:r>
    </w:p>
    <w:p w14:paraId="2934C8CF" w14:textId="77777777" w:rsidR="00697268" w:rsidRDefault="00697268" w:rsidP="00697268">
      <w:pPr>
        <w:rPr>
          <w:rFonts w:ascii="Arial" w:hAnsi="Arial" w:cs="Arial"/>
        </w:rPr>
      </w:pPr>
    </w:p>
    <w:p w14:paraId="56884389" w14:textId="77777777" w:rsidR="0013033C" w:rsidRDefault="0013033C" w:rsidP="00697268">
      <w:pPr>
        <w:rPr>
          <w:rFonts w:ascii="Arial" w:hAnsi="Arial" w:cs="Arial"/>
        </w:rPr>
      </w:pPr>
    </w:p>
    <w:p w14:paraId="73F85501" w14:textId="77777777" w:rsidR="0013033C" w:rsidRDefault="0013033C" w:rsidP="00697268">
      <w:pPr>
        <w:rPr>
          <w:rFonts w:ascii="Arial" w:hAnsi="Arial" w:cs="Arial"/>
        </w:rPr>
      </w:pPr>
    </w:p>
    <w:p w14:paraId="2E0D6841" w14:textId="77777777" w:rsidR="0013033C" w:rsidRDefault="0013033C" w:rsidP="00697268">
      <w:pPr>
        <w:rPr>
          <w:rFonts w:ascii="Arial" w:hAnsi="Arial" w:cs="Arial"/>
        </w:rPr>
      </w:pPr>
    </w:p>
    <w:p w14:paraId="690873C8" w14:textId="77777777" w:rsidR="00697268" w:rsidRDefault="00697268" w:rsidP="0069726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</w:t>
      </w:r>
    </w:p>
    <w:p w14:paraId="56FEA7D3" w14:textId="3B8CBD23" w:rsidR="00697268" w:rsidRDefault="00697268" w:rsidP="00D805F6">
      <w:r>
        <w:rPr>
          <w:rFonts w:ascii="Arial" w:hAnsi="Arial" w:cs="Arial"/>
        </w:rPr>
        <w:t>CAIXA – Visto do Profissional Eng./Arq.</w:t>
      </w:r>
    </w:p>
    <w:p w14:paraId="2CAFBF48" w14:textId="77777777" w:rsidR="001B539F" w:rsidRPr="00E61AF9" w:rsidRDefault="001B539F" w:rsidP="001B539F">
      <w:pPr>
        <w:spacing w:line="276" w:lineRule="auto"/>
        <w:rPr>
          <w:rFonts w:ascii="Arial" w:hAnsi="Arial" w:cs="Arial"/>
        </w:rPr>
      </w:pPr>
    </w:p>
    <w:sectPr w:rsidR="001B539F" w:rsidRPr="00E61AF9" w:rsidSect="00212E18">
      <w:headerReference w:type="default" r:id="rId8"/>
      <w:footerReference w:type="default" r:id="rId9"/>
      <w:pgSz w:w="12240" w:h="15840"/>
      <w:pgMar w:top="1701" w:right="1134" w:bottom="1134" w:left="1701" w:header="720" w:footer="48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3457B" w14:textId="77777777" w:rsidR="00212E18" w:rsidRDefault="00212E18">
      <w:r>
        <w:separator/>
      </w:r>
    </w:p>
  </w:endnote>
  <w:endnote w:type="continuationSeparator" w:id="0">
    <w:p w14:paraId="7E394289" w14:textId="77777777" w:rsidR="00212E18" w:rsidRDefault="00212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22C4" w14:textId="172DF381" w:rsidR="006E0E75" w:rsidRDefault="006E0E75" w:rsidP="005F6C2F">
    <w:pPr>
      <w:pStyle w:val="Rodap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>Memorial Descritivo –</w:t>
    </w:r>
    <w:r w:rsidR="00337134">
      <w:rPr>
        <w:rStyle w:val="Nmerodepgina"/>
        <w:rFonts w:ascii="Arial" w:hAnsi="Arial" w:cs="Arial"/>
        <w:sz w:val="16"/>
      </w:rPr>
      <w:t xml:space="preserve"> </w:t>
    </w:r>
    <w:proofErr w:type="gramStart"/>
    <w:r w:rsidR="00734A0F">
      <w:rPr>
        <w:rStyle w:val="Nmerodepgina"/>
        <w:rFonts w:ascii="Arial" w:hAnsi="Arial" w:cs="Arial"/>
        <w:sz w:val="16"/>
      </w:rPr>
      <w:t xml:space="preserve">PISCINA </w:t>
    </w:r>
    <w:r w:rsidR="00337134">
      <w:rPr>
        <w:rStyle w:val="Nmerodepgina"/>
        <w:rFonts w:ascii="Arial" w:hAnsi="Arial" w:cs="Arial"/>
        <w:sz w:val="16"/>
      </w:rPr>
      <w:t xml:space="preserve"> </w:t>
    </w:r>
    <w:r>
      <w:rPr>
        <w:rStyle w:val="Nmerodepgina"/>
        <w:rFonts w:ascii="Arial" w:hAnsi="Arial" w:cs="Arial"/>
        <w:sz w:val="16"/>
      </w:rPr>
      <w:t>–</w:t>
    </w:r>
    <w:proofErr w:type="gramEnd"/>
    <w:r>
      <w:rPr>
        <w:rStyle w:val="Nmerodepgina"/>
        <w:rFonts w:ascii="Arial" w:hAnsi="Arial" w:cs="Arial"/>
        <w:sz w:val="16"/>
      </w:rPr>
      <w:t xml:space="preserve"> Rev.0</w:t>
    </w:r>
    <w:r w:rsidR="004A0677">
      <w:rPr>
        <w:rStyle w:val="Nmerodepgina"/>
        <w:rFonts w:ascii="Arial" w:hAnsi="Arial" w:cs="Arial"/>
        <w:sz w:val="16"/>
      </w:rPr>
      <w:t>0</w:t>
    </w:r>
  </w:p>
  <w:p w14:paraId="67B26256" w14:textId="77777777" w:rsidR="006E0E75" w:rsidRDefault="006E0E75" w:rsidP="005F6C2F">
    <w:pPr>
      <w:pStyle w:val="Rodap"/>
      <w:jc w:val="right"/>
      <w:rPr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10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>/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11</w:t>
    </w:r>
    <w:r>
      <w:rPr>
        <w:rStyle w:val="Nmerodepgina"/>
        <w:rFonts w:ascii="Arial" w:hAnsi="Arial" w:cs="Arial"/>
        <w:sz w:val="16"/>
      </w:rPr>
      <w:fldChar w:fldCharType="end"/>
    </w:r>
  </w:p>
  <w:p w14:paraId="43C77BA8" w14:textId="374B0EC7" w:rsidR="006E0E75" w:rsidRDefault="006E0E75">
    <w:pPr>
      <w:pStyle w:val="Rodap"/>
    </w:pPr>
  </w:p>
  <w:p w14:paraId="1AD3A327" w14:textId="06E233C9" w:rsidR="006E0E75" w:rsidRPr="00C25550" w:rsidRDefault="006E0E75" w:rsidP="00C25550">
    <w:pPr>
      <w:pStyle w:val="Rodap"/>
      <w:spacing w:line="276" w:lineRule="auto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EC092" w14:textId="77777777" w:rsidR="00212E18" w:rsidRDefault="00212E18">
      <w:r>
        <w:separator/>
      </w:r>
    </w:p>
  </w:footnote>
  <w:footnote w:type="continuationSeparator" w:id="0">
    <w:p w14:paraId="12645CE9" w14:textId="77777777" w:rsidR="00212E18" w:rsidRDefault="00212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5211" w14:textId="7BF6362F" w:rsidR="006E0E75" w:rsidRDefault="00D050E8" w:rsidP="005F6C2F">
    <w:pPr>
      <w:pStyle w:val="Cabealho"/>
      <w:jc w:val="center"/>
    </w:pPr>
    <w:r w:rsidRPr="0061179C">
      <w:rPr>
        <w:noProof/>
      </w:rPr>
      <w:drawing>
        <wp:inline distT="0" distB="0" distL="0" distR="0" wp14:anchorId="2F89B318" wp14:editId="50A869AC">
          <wp:extent cx="1775460" cy="548640"/>
          <wp:effectExtent l="0" t="0" r="0" b="3810"/>
          <wp:docPr id="65467089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B8B63" w14:textId="77777777" w:rsidR="006E0E75" w:rsidRDefault="006E0E7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4DB"/>
    <w:multiLevelType w:val="hybridMultilevel"/>
    <w:tmpl w:val="333C015C"/>
    <w:lvl w:ilvl="0" w:tplc="7990F6F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336E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436A3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C4008C5"/>
    <w:multiLevelType w:val="multilevel"/>
    <w:tmpl w:val="E0D61AAC"/>
    <w:lvl w:ilvl="0">
      <w:start w:val="1"/>
      <w:numFmt w:val="decimal"/>
      <w:pStyle w:val="Normal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NormalWeb"/>
      <w:lvlText w:val="%1.%2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pStyle w:val="Normal3"/>
      <w:lvlText w:val="%1.%2.%3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pStyle w:val="Normal4"/>
      <w:lvlText w:val="%1.%2.%3.%4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pStyle w:val="Normal5"/>
      <w:lvlText w:val="%1.%2.%3.%4.%5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pStyle w:val="Normal6"/>
      <w:lvlText w:val="%1.%2.%3.%4.%5.%6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5171880"/>
    <w:multiLevelType w:val="hybridMultilevel"/>
    <w:tmpl w:val="8FAA1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66335"/>
    <w:multiLevelType w:val="multilevel"/>
    <w:tmpl w:val="4BA6ADA0"/>
    <w:lvl w:ilvl="0">
      <w:start w:val="1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81434B8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3D517D9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603147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93B1F05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2CF599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3E815BC"/>
    <w:multiLevelType w:val="multilevel"/>
    <w:tmpl w:val="A7BED388"/>
    <w:lvl w:ilvl="0">
      <w:start w:val="6"/>
      <w:numFmt w:val="decimal"/>
      <w:pStyle w:val="Ttulo7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569468A"/>
    <w:multiLevelType w:val="hybridMultilevel"/>
    <w:tmpl w:val="8FAA113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6040E"/>
    <w:multiLevelType w:val="hybridMultilevel"/>
    <w:tmpl w:val="8FAA1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635F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370056"/>
    <w:multiLevelType w:val="hybridMultilevel"/>
    <w:tmpl w:val="00DC38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040E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3483777">
    <w:abstractNumId w:val="11"/>
  </w:num>
  <w:num w:numId="2" w16cid:durableId="1808281098">
    <w:abstractNumId w:val="5"/>
  </w:num>
  <w:num w:numId="3" w16cid:durableId="1102411078">
    <w:abstractNumId w:val="10"/>
  </w:num>
  <w:num w:numId="4" w16cid:durableId="1125659106">
    <w:abstractNumId w:val="2"/>
  </w:num>
  <w:num w:numId="5" w16cid:durableId="299501563">
    <w:abstractNumId w:val="8"/>
  </w:num>
  <w:num w:numId="6" w16cid:durableId="712390715">
    <w:abstractNumId w:val="16"/>
  </w:num>
  <w:num w:numId="7" w16cid:durableId="1613896501">
    <w:abstractNumId w:val="14"/>
  </w:num>
  <w:num w:numId="8" w16cid:durableId="1338651641">
    <w:abstractNumId w:val="7"/>
  </w:num>
  <w:num w:numId="9" w16cid:durableId="491026784">
    <w:abstractNumId w:val="1"/>
  </w:num>
  <w:num w:numId="10" w16cid:durableId="2012874074">
    <w:abstractNumId w:val="9"/>
  </w:num>
  <w:num w:numId="11" w16cid:durableId="1129012088">
    <w:abstractNumId w:val="6"/>
  </w:num>
  <w:num w:numId="12" w16cid:durableId="1937861517">
    <w:abstractNumId w:val="3"/>
  </w:num>
  <w:num w:numId="13" w16cid:durableId="490558898">
    <w:abstractNumId w:val="15"/>
  </w:num>
  <w:num w:numId="14" w16cid:durableId="329648340">
    <w:abstractNumId w:val="12"/>
  </w:num>
  <w:num w:numId="15" w16cid:durableId="497425409">
    <w:abstractNumId w:val="13"/>
  </w:num>
  <w:num w:numId="16" w16cid:durableId="1037269167">
    <w:abstractNumId w:val="0"/>
  </w:num>
  <w:num w:numId="17" w16cid:durableId="3312240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062"/>
    <w:rsid w:val="00000DDB"/>
    <w:rsid w:val="00000FD1"/>
    <w:rsid w:val="00003EFB"/>
    <w:rsid w:val="000041BB"/>
    <w:rsid w:val="0000535E"/>
    <w:rsid w:val="0000554D"/>
    <w:rsid w:val="00011FFE"/>
    <w:rsid w:val="00013E25"/>
    <w:rsid w:val="00013F51"/>
    <w:rsid w:val="00024916"/>
    <w:rsid w:val="000267BE"/>
    <w:rsid w:val="00030650"/>
    <w:rsid w:val="00030D5C"/>
    <w:rsid w:val="0004569B"/>
    <w:rsid w:val="0004634C"/>
    <w:rsid w:val="00056A09"/>
    <w:rsid w:val="00063B45"/>
    <w:rsid w:val="00064BBD"/>
    <w:rsid w:val="000727AC"/>
    <w:rsid w:val="0007410F"/>
    <w:rsid w:val="00081B16"/>
    <w:rsid w:val="000847E9"/>
    <w:rsid w:val="00085A75"/>
    <w:rsid w:val="000866A2"/>
    <w:rsid w:val="00086B46"/>
    <w:rsid w:val="000A38E3"/>
    <w:rsid w:val="000A6437"/>
    <w:rsid w:val="000B097E"/>
    <w:rsid w:val="000B2057"/>
    <w:rsid w:val="000B2799"/>
    <w:rsid w:val="000B65C6"/>
    <w:rsid w:val="000C6F06"/>
    <w:rsid w:val="000C78B8"/>
    <w:rsid w:val="000C7A63"/>
    <w:rsid w:val="000D1E4E"/>
    <w:rsid w:val="000D3290"/>
    <w:rsid w:val="000D408D"/>
    <w:rsid w:val="000D7467"/>
    <w:rsid w:val="000D7E74"/>
    <w:rsid w:val="000E144B"/>
    <w:rsid w:val="000E4815"/>
    <w:rsid w:val="000F74FE"/>
    <w:rsid w:val="00101309"/>
    <w:rsid w:val="001028CB"/>
    <w:rsid w:val="00103B66"/>
    <w:rsid w:val="00111A43"/>
    <w:rsid w:val="00111AF3"/>
    <w:rsid w:val="00112633"/>
    <w:rsid w:val="0011268C"/>
    <w:rsid w:val="00112896"/>
    <w:rsid w:val="00112B63"/>
    <w:rsid w:val="00117E5C"/>
    <w:rsid w:val="00120099"/>
    <w:rsid w:val="00125611"/>
    <w:rsid w:val="0013033C"/>
    <w:rsid w:val="001326E6"/>
    <w:rsid w:val="00133634"/>
    <w:rsid w:val="00135F9A"/>
    <w:rsid w:val="00137D65"/>
    <w:rsid w:val="00142CA0"/>
    <w:rsid w:val="001438BC"/>
    <w:rsid w:val="0015373D"/>
    <w:rsid w:val="00153984"/>
    <w:rsid w:val="00154D0A"/>
    <w:rsid w:val="001556D7"/>
    <w:rsid w:val="00155AE4"/>
    <w:rsid w:val="001572D1"/>
    <w:rsid w:val="00162111"/>
    <w:rsid w:val="001640E6"/>
    <w:rsid w:val="00164CA4"/>
    <w:rsid w:val="00175EA5"/>
    <w:rsid w:val="00190978"/>
    <w:rsid w:val="00194903"/>
    <w:rsid w:val="001A1762"/>
    <w:rsid w:val="001A1911"/>
    <w:rsid w:val="001A4B17"/>
    <w:rsid w:val="001A6EA3"/>
    <w:rsid w:val="001A7985"/>
    <w:rsid w:val="001A7E48"/>
    <w:rsid w:val="001B0DFD"/>
    <w:rsid w:val="001B539F"/>
    <w:rsid w:val="001C47CF"/>
    <w:rsid w:val="001D6192"/>
    <w:rsid w:val="001E46A0"/>
    <w:rsid w:val="001E564D"/>
    <w:rsid w:val="001F3279"/>
    <w:rsid w:val="001F6D64"/>
    <w:rsid w:val="002019A5"/>
    <w:rsid w:val="002051E3"/>
    <w:rsid w:val="00212E18"/>
    <w:rsid w:val="00214330"/>
    <w:rsid w:val="00216F25"/>
    <w:rsid w:val="00217458"/>
    <w:rsid w:val="002222A3"/>
    <w:rsid w:val="00224D53"/>
    <w:rsid w:val="00232777"/>
    <w:rsid w:val="00234A40"/>
    <w:rsid w:val="0023557E"/>
    <w:rsid w:val="00237E3D"/>
    <w:rsid w:val="002465B6"/>
    <w:rsid w:val="00251208"/>
    <w:rsid w:val="00251D9B"/>
    <w:rsid w:val="00254422"/>
    <w:rsid w:val="0025473F"/>
    <w:rsid w:val="002573C4"/>
    <w:rsid w:val="00257847"/>
    <w:rsid w:val="00262CC2"/>
    <w:rsid w:val="00271F70"/>
    <w:rsid w:val="0027390B"/>
    <w:rsid w:val="00275D86"/>
    <w:rsid w:val="002806DF"/>
    <w:rsid w:val="00280C36"/>
    <w:rsid w:val="0028231C"/>
    <w:rsid w:val="0029415C"/>
    <w:rsid w:val="002A2A63"/>
    <w:rsid w:val="002A72BB"/>
    <w:rsid w:val="002C338C"/>
    <w:rsid w:val="002D1940"/>
    <w:rsid w:val="002D4EE6"/>
    <w:rsid w:val="002D56D6"/>
    <w:rsid w:val="002D6E6E"/>
    <w:rsid w:val="002E0BE6"/>
    <w:rsid w:val="002E0CA8"/>
    <w:rsid w:val="002E780C"/>
    <w:rsid w:val="002E7A5A"/>
    <w:rsid w:val="002F2D86"/>
    <w:rsid w:val="002F3B23"/>
    <w:rsid w:val="003119AC"/>
    <w:rsid w:val="00312628"/>
    <w:rsid w:val="00320F36"/>
    <w:rsid w:val="00324703"/>
    <w:rsid w:val="003348C6"/>
    <w:rsid w:val="00336525"/>
    <w:rsid w:val="00337134"/>
    <w:rsid w:val="0034459D"/>
    <w:rsid w:val="003466C1"/>
    <w:rsid w:val="00350C0C"/>
    <w:rsid w:val="003513E5"/>
    <w:rsid w:val="003579ED"/>
    <w:rsid w:val="003648AD"/>
    <w:rsid w:val="0037526C"/>
    <w:rsid w:val="003A2627"/>
    <w:rsid w:val="003B2F6C"/>
    <w:rsid w:val="003B490B"/>
    <w:rsid w:val="003C41B6"/>
    <w:rsid w:val="003C596D"/>
    <w:rsid w:val="003C659F"/>
    <w:rsid w:val="003D0DD3"/>
    <w:rsid w:val="003D360C"/>
    <w:rsid w:val="003E5204"/>
    <w:rsid w:val="00400D1A"/>
    <w:rsid w:val="0040167B"/>
    <w:rsid w:val="00402F01"/>
    <w:rsid w:val="0040557C"/>
    <w:rsid w:val="00406DC5"/>
    <w:rsid w:val="00407AB2"/>
    <w:rsid w:val="004106F9"/>
    <w:rsid w:val="004127C8"/>
    <w:rsid w:val="00416FCD"/>
    <w:rsid w:val="0042267D"/>
    <w:rsid w:val="0042394F"/>
    <w:rsid w:val="00433B98"/>
    <w:rsid w:val="004430FB"/>
    <w:rsid w:val="004520E0"/>
    <w:rsid w:val="004550B4"/>
    <w:rsid w:val="00455220"/>
    <w:rsid w:val="00465B06"/>
    <w:rsid w:val="004710BE"/>
    <w:rsid w:val="00472157"/>
    <w:rsid w:val="00480D11"/>
    <w:rsid w:val="00485020"/>
    <w:rsid w:val="00486836"/>
    <w:rsid w:val="00491BD7"/>
    <w:rsid w:val="004943AC"/>
    <w:rsid w:val="00496209"/>
    <w:rsid w:val="00496512"/>
    <w:rsid w:val="004971FB"/>
    <w:rsid w:val="004A0677"/>
    <w:rsid w:val="004A65A0"/>
    <w:rsid w:val="004A6984"/>
    <w:rsid w:val="004B0D5E"/>
    <w:rsid w:val="004B72F2"/>
    <w:rsid w:val="004C0E7F"/>
    <w:rsid w:val="004C17C3"/>
    <w:rsid w:val="004C3205"/>
    <w:rsid w:val="004C3637"/>
    <w:rsid w:val="004D4ABD"/>
    <w:rsid w:val="004D5DB8"/>
    <w:rsid w:val="004D607D"/>
    <w:rsid w:val="004D7850"/>
    <w:rsid w:val="004D78C8"/>
    <w:rsid w:val="004E03C8"/>
    <w:rsid w:val="004E14ED"/>
    <w:rsid w:val="004E1AD9"/>
    <w:rsid w:val="004E2D13"/>
    <w:rsid w:val="004E41DF"/>
    <w:rsid w:val="004F0DFE"/>
    <w:rsid w:val="005031B3"/>
    <w:rsid w:val="0050344C"/>
    <w:rsid w:val="00516C48"/>
    <w:rsid w:val="005174B2"/>
    <w:rsid w:val="00517F99"/>
    <w:rsid w:val="00524F6C"/>
    <w:rsid w:val="00530306"/>
    <w:rsid w:val="0053057D"/>
    <w:rsid w:val="005369C9"/>
    <w:rsid w:val="0054113D"/>
    <w:rsid w:val="00544DD2"/>
    <w:rsid w:val="00546303"/>
    <w:rsid w:val="00551FEB"/>
    <w:rsid w:val="00556B1B"/>
    <w:rsid w:val="0056411D"/>
    <w:rsid w:val="00566449"/>
    <w:rsid w:val="00571D29"/>
    <w:rsid w:val="00576796"/>
    <w:rsid w:val="00577918"/>
    <w:rsid w:val="00580536"/>
    <w:rsid w:val="005838E3"/>
    <w:rsid w:val="00583A2D"/>
    <w:rsid w:val="0058509A"/>
    <w:rsid w:val="005858BD"/>
    <w:rsid w:val="005860CB"/>
    <w:rsid w:val="00595281"/>
    <w:rsid w:val="00596D1F"/>
    <w:rsid w:val="005A1EDC"/>
    <w:rsid w:val="005B7406"/>
    <w:rsid w:val="005C1D89"/>
    <w:rsid w:val="005C6E25"/>
    <w:rsid w:val="005C7BAD"/>
    <w:rsid w:val="005D0593"/>
    <w:rsid w:val="005D25EE"/>
    <w:rsid w:val="005D2640"/>
    <w:rsid w:val="005D3BCB"/>
    <w:rsid w:val="005D5905"/>
    <w:rsid w:val="005D6959"/>
    <w:rsid w:val="005F100B"/>
    <w:rsid w:val="005F255C"/>
    <w:rsid w:val="005F336C"/>
    <w:rsid w:val="005F6C2F"/>
    <w:rsid w:val="005F7837"/>
    <w:rsid w:val="00604DEF"/>
    <w:rsid w:val="00611148"/>
    <w:rsid w:val="0061179C"/>
    <w:rsid w:val="00612CA3"/>
    <w:rsid w:val="00612CC9"/>
    <w:rsid w:val="00623863"/>
    <w:rsid w:val="006279E8"/>
    <w:rsid w:val="0063114C"/>
    <w:rsid w:val="00631F5E"/>
    <w:rsid w:val="00633846"/>
    <w:rsid w:val="00647228"/>
    <w:rsid w:val="006519BB"/>
    <w:rsid w:val="0066052B"/>
    <w:rsid w:val="00662A43"/>
    <w:rsid w:val="00670C00"/>
    <w:rsid w:val="00673FE7"/>
    <w:rsid w:val="00684DC4"/>
    <w:rsid w:val="00685D41"/>
    <w:rsid w:val="0069392C"/>
    <w:rsid w:val="00695A91"/>
    <w:rsid w:val="00697268"/>
    <w:rsid w:val="006A01CF"/>
    <w:rsid w:val="006A12CF"/>
    <w:rsid w:val="006A5E32"/>
    <w:rsid w:val="006B1F34"/>
    <w:rsid w:val="006B2D50"/>
    <w:rsid w:val="006C1DCA"/>
    <w:rsid w:val="006C60C7"/>
    <w:rsid w:val="006C79BD"/>
    <w:rsid w:val="006D1BCD"/>
    <w:rsid w:val="006D1E20"/>
    <w:rsid w:val="006D2362"/>
    <w:rsid w:val="006D2494"/>
    <w:rsid w:val="006D31B6"/>
    <w:rsid w:val="006D418C"/>
    <w:rsid w:val="006D44DA"/>
    <w:rsid w:val="006D6E5F"/>
    <w:rsid w:val="006E0E75"/>
    <w:rsid w:val="006E4DC7"/>
    <w:rsid w:val="006E53E6"/>
    <w:rsid w:val="006E7EDA"/>
    <w:rsid w:val="006F2015"/>
    <w:rsid w:val="006F2A3E"/>
    <w:rsid w:val="006F3734"/>
    <w:rsid w:val="006F4759"/>
    <w:rsid w:val="006F6637"/>
    <w:rsid w:val="00704159"/>
    <w:rsid w:val="00710294"/>
    <w:rsid w:val="00710712"/>
    <w:rsid w:val="00710CF9"/>
    <w:rsid w:val="00712D84"/>
    <w:rsid w:val="007168D4"/>
    <w:rsid w:val="00716954"/>
    <w:rsid w:val="007201EF"/>
    <w:rsid w:val="007206B0"/>
    <w:rsid w:val="007238C7"/>
    <w:rsid w:val="007266BC"/>
    <w:rsid w:val="00732A90"/>
    <w:rsid w:val="00732B0C"/>
    <w:rsid w:val="00734A0F"/>
    <w:rsid w:val="00740205"/>
    <w:rsid w:val="0075598D"/>
    <w:rsid w:val="00757394"/>
    <w:rsid w:val="007631A7"/>
    <w:rsid w:val="00765E0E"/>
    <w:rsid w:val="0076789B"/>
    <w:rsid w:val="00772265"/>
    <w:rsid w:val="00775814"/>
    <w:rsid w:val="007826D2"/>
    <w:rsid w:val="00791792"/>
    <w:rsid w:val="007953FD"/>
    <w:rsid w:val="0079736E"/>
    <w:rsid w:val="007A3DFF"/>
    <w:rsid w:val="007A3F36"/>
    <w:rsid w:val="007A4043"/>
    <w:rsid w:val="007A5054"/>
    <w:rsid w:val="007B18A8"/>
    <w:rsid w:val="007B35A4"/>
    <w:rsid w:val="007C056D"/>
    <w:rsid w:val="007C0921"/>
    <w:rsid w:val="007C3AAA"/>
    <w:rsid w:val="007C619A"/>
    <w:rsid w:val="007D68B2"/>
    <w:rsid w:val="007D7819"/>
    <w:rsid w:val="007E4481"/>
    <w:rsid w:val="007E469B"/>
    <w:rsid w:val="007E5041"/>
    <w:rsid w:val="007E6E47"/>
    <w:rsid w:val="007F2CA0"/>
    <w:rsid w:val="007F3DFD"/>
    <w:rsid w:val="007F4919"/>
    <w:rsid w:val="007F5D4A"/>
    <w:rsid w:val="007F79E6"/>
    <w:rsid w:val="00802C32"/>
    <w:rsid w:val="0080365F"/>
    <w:rsid w:val="00806403"/>
    <w:rsid w:val="00816AD1"/>
    <w:rsid w:val="008204B1"/>
    <w:rsid w:val="008206EC"/>
    <w:rsid w:val="00820D74"/>
    <w:rsid w:val="00821C3A"/>
    <w:rsid w:val="00830C8E"/>
    <w:rsid w:val="0083160C"/>
    <w:rsid w:val="00834065"/>
    <w:rsid w:val="00834F8F"/>
    <w:rsid w:val="008434C4"/>
    <w:rsid w:val="008513EF"/>
    <w:rsid w:val="00856FE6"/>
    <w:rsid w:val="008618F4"/>
    <w:rsid w:val="0086398D"/>
    <w:rsid w:val="00871D16"/>
    <w:rsid w:val="00875921"/>
    <w:rsid w:val="00876940"/>
    <w:rsid w:val="00876A85"/>
    <w:rsid w:val="00883661"/>
    <w:rsid w:val="008849A3"/>
    <w:rsid w:val="00887563"/>
    <w:rsid w:val="00890F50"/>
    <w:rsid w:val="008916A2"/>
    <w:rsid w:val="008943C1"/>
    <w:rsid w:val="008A4499"/>
    <w:rsid w:val="008A5911"/>
    <w:rsid w:val="008A6C88"/>
    <w:rsid w:val="008B73B1"/>
    <w:rsid w:val="008B76A0"/>
    <w:rsid w:val="008C0832"/>
    <w:rsid w:val="008C1F28"/>
    <w:rsid w:val="008C26A1"/>
    <w:rsid w:val="008C4572"/>
    <w:rsid w:val="008C5E1A"/>
    <w:rsid w:val="008C5E7A"/>
    <w:rsid w:val="008D1794"/>
    <w:rsid w:val="008D3C48"/>
    <w:rsid w:val="008D3FB2"/>
    <w:rsid w:val="008E00B5"/>
    <w:rsid w:val="008E10C2"/>
    <w:rsid w:val="008E285F"/>
    <w:rsid w:val="008E3A75"/>
    <w:rsid w:val="008F374A"/>
    <w:rsid w:val="008F3A37"/>
    <w:rsid w:val="008F3DC4"/>
    <w:rsid w:val="00900662"/>
    <w:rsid w:val="00906D80"/>
    <w:rsid w:val="00907062"/>
    <w:rsid w:val="00910A8B"/>
    <w:rsid w:val="00912113"/>
    <w:rsid w:val="00912660"/>
    <w:rsid w:val="00913ECC"/>
    <w:rsid w:val="0091571A"/>
    <w:rsid w:val="00916013"/>
    <w:rsid w:val="00917329"/>
    <w:rsid w:val="00917375"/>
    <w:rsid w:val="0091743A"/>
    <w:rsid w:val="00922CF7"/>
    <w:rsid w:val="00932E34"/>
    <w:rsid w:val="009400C2"/>
    <w:rsid w:val="00942518"/>
    <w:rsid w:val="009442D8"/>
    <w:rsid w:val="0094599C"/>
    <w:rsid w:val="00946312"/>
    <w:rsid w:val="00955E36"/>
    <w:rsid w:val="009575E5"/>
    <w:rsid w:val="00960441"/>
    <w:rsid w:val="00963359"/>
    <w:rsid w:val="00964926"/>
    <w:rsid w:val="00965461"/>
    <w:rsid w:val="0096729B"/>
    <w:rsid w:val="009701C6"/>
    <w:rsid w:val="00971435"/>
    <w:rsid w:val="00971A95"/>
    <w:rsid w:val="00971F65"/>
    <w:rsid w:val="0097279D"/>
    <w:rsid w:val="009741FA"/>
    <w:rsid w:val="00977F13"/>
    <w:rsid w:val="00982FAB"/>
    <w:rsid w:val="00983A07"/>
    <w:rsid w:val="0098783D"/>
    <w:rsid w:val="0099564C"/>
    <w:rsid w:val="00997774"/>
    <w:rsid w:val="009A02B1"/>
    <w:rsid w:val="009A23BA"/>
    <w:rsid w:val="009A3A5F"/>
    <w:rsid w:val="009A60E0"/>
    <w:rsid w:val="009A6FF7"/>
    <w:rsid w:val="009A707A"/>
    <w:rsid w:val="009B1844"/>
    <w:rsid w:val="009B471A"/>
    <w:rsid w:val="009C459B"/>
    <w:rsid w:val="009C4CED"/>
    <w:rsid w:val="009C6029"/>
    <w:rsid w:val="009C738D"/>
    <w:rsid w:val="009C7783"/>
    <w:rsid w:val="009D3106"/>
    <w:rsid w:val="009E02C5"/>
    <w:rsid w:val="009E6415"/>
    <w:rsid w:val="009E6558"/>
    <w:rsid w:val="009F1DE1"/>
    <w:rsid w:val="009F3079"/>
    <w:rsid w:val="009F4E76"/>
    <w:rsid w:val="009F6D05"/>
    <w:rsid w:val="00A01058"/>
    <w:rsid w:val="00A01C9B"/>
    <w:rsid w:val="00A10312"/>
    <w:rsid w:val="00A11878"/>
    <w:rsid w:val="00A11F6D"/>
    <w:rsid w:val="00A30C47"/>
    <w:rsid w:val="00A31F2E"/>
    <w:rsid w:val="00A3347E"/>
    <w:rsid w:val="00A33758"/>
    <w:rsid w:val="00A34BD3"/>
    <w:rsid w:val="00A35FA2"/>
    <w:rsid w:val="00A4339D"/>
    <w:rsid w:val="00A5066C"/>
    <w:rsid w:val="00A5257B"/>
    <w:rsid w:val="00A6641E"/>
    <w:rsid w:val="00A70924"/>
    <w:rsid w:val="00A70AB5"/>
    <w:rsid w:val="00A730EF"/>
    <w:rsid w:val="00A74B1A"/>
    <w:rsid w:val="00A75D83"/>
    <w:rsid w:val="00A77BE7"/>
    <w:rsid w:val="00A80028"/>
    <w:rsid w:val="00A80052"/>
    <w:rsid w:val="00A83D3C"/>
    <w:rsid w:val="00A902C0"/>
    <w:rsid w:val="00A94225"/>
    <w:rsid w:val="00A9604B"/>
    <w:rsid w:val="00A971DA"/>
    <w:rsid w:val="00AA3219"/>
    <w:rsid w:val="00AA381E"/>
    <w:rsid w:val="00AA6698"/>
    <w:rsid w:val="00AB6281"/>
    <w:rsid w:val="00AC01DC"/>
    <w:rsid w:val="00AC2DF1"/>
    <w:rsid w:val="00AD18D8"/>
    <w:rsid w:val="00AD1A7D"/>
    <w:rsid w:val="00AD292E"/>
    <w:rsid w:val="00AD4AF5"/>
    <w:rsid w:val="00AF046F"/>
    <w:rsid w:val="00AF34AB"/>
    <w:rsid w:val="00B03158"/>
    <w:rsid w:val="00B11D69"/>
    <w:rsid w:val="00B14CDB"/>
    <w:rsid w:val="00B22182"/>
    <w:rsid w:val="00B270CC"/>
    <w:rsid w:val="00B326C3"/>
    <w:rsid w:val="00B34335"/>
    <w:rsid w:val="00B353F5"/>
    <w:rsid w:val="00B35E87"/>
    <w:rsid w:val="00B36B73"/>
    <w:rsid w:val="00B416DC"/>
    <w:rsid w:val="00B50A71"/>
    <w:rsid w:val="00B535F7"/>
    <w:rsid w:val="00B55F02"/>
    <w:rsid w:val="00B6111A"/>
    <w:rsid w:val="00B7258C"/>
    <w:rsid w:val="00B7762D"/>
    <w:rsid w:val="00B806F9"/>
    <w:rsid w:val="00B81957"/>
    <w:rsid w:val="00B850EC"/>
    <w:rsid w:val="00B85B63"/>
    <w:rsid w:val="00B87DBF"/>
    <w:rsid w:val="00B919DE"/>
    <w:rsid w:val="00B9361E"/>
    <w:rsid w:val="00B94BFB"/>
    <w:rsid w:val="00BA245F"/>
    <w:rsid w:val="00BB37C6"/>
    <w:rsid w:val="00BB4352"/>
    <w:rsid w:val="00BC37AB"/>
    <w:rsid w:val="00BC5083"/>
    <w:rsid w:val="00BC66C7"/>
    <w:rsid w:val="00BC7646"/>
    <w:rsid w:val="00BD1657"/>
    <w:rsid w:val="00BE4744"/>
    <w:rsid w:val="00BF0317"/>
    <w:rsid w:val="00BF13B0"/>
    <w:rsid w:val="00BF48FA"/>
    <w:rsid w:val="00BF4D23"/>
    <w:rsid w:val="00BF6B26"/>
    <w:rsid w:val="00C01AF6"/>
    <w:rsid w:val="00C03F06"/>
    <w:rsid w:val="00C0554D"/>
    <w:rsid w:val="00C130B3"/>
    <w:rsid w:val="00C13C91"/>
    <w:rsid w:val="00C17295"/>
    <w:rsid w:val="00C20B43"/>
    <w:rsid w:val="00C235F4"/>
    <w:rsid w:val="00C25550"/>
    <w:rsid w:val="00C25F16"/>
    <w:rsid w:val="00C32741"/>
    <w:rsid w:val="00C36A5A"/>
    <w:rsid w:val="00C36EF7"/>
    <w:rsid w:val="00C40574"/>
    <w:rsid w:val="00C461D6"/>
    <w:rsid w:val="00C50FB7"/>
    <w:rsid w:val="00C60684"/>
    <w:rsid w:val="00C63B89"/>
    <w:rsid w:val="00C64384"/>
    <w:rsid w:val="00C66493"/>
    <w:rsid w:val="00C6778C"/>
    <w:rsid w:val="00C7019E"/>
    <w:rsid w:val="00C721A6"/>
    <w:rsid w:val="00C812BD"/>
    <w:rsid w:val="00C819EE"/>
    <w:rsid w:val="00C82D20"/>
    <w:rsid w:val="00C91BAE"/>
    <w:rsid w:val="00C9575A"/>
    <w:rsid w:val="00C96593"/>
    <w:rsid w:val="00CA0CD8"/>
    <w:rsid w:val="00CA3AF1"/>
    <w:rsid w:val="00CA477F"/>
    <w:rsid w:val="00CA64D1"/>
    <w:rsid w:val="00CB4D2B"/>
    <w:rsid w:val="00CD07E9"/>
    <w:rsid w:val="00CD1586"/>
    <w:rsid w:val="00CD1821"/>
    <w:rsid w:val="00CD3259"/>
    <w:rsid w:val="00CD5C15"/>
    <w:rsid w:val="00CD7FBF"/>
    <w:rsid w:val="00CE7A69"/>
    <w:rsid w:val="00CF3259"/>
    <w:rsid w:val="00CF65AD"/>
    <w:rsid w:val="00D050E8"/>
    <w:rsid w:val="00D0577F"/>
    <w:rsid w:val="00D06BEB"/>
    <w:rsid w:val="00D147F6"/>
    <w:rsid w:val="00D1543B"/>
    <w:rsid w:val="00D2145F"/>
    <w:rsid w:val="00D21822"/>
    <w:rsid w:val="00D22970"/>
    <w:rsid w:val="00D2383C"/>
    <w:rsid w:val="00D302DB"/>
    <w:rsid w:val="00D32B2B"/>
    <w:rsid w:val="00D3453C"/>
    <w:rsid w:val="00D3572E"/>
    <w:rsid w:val="00D35D3D"/>
    <w:rsid w:val="00D36192"/>
    <w:rsid w:val="00D40D65"/>
    <w:rsid w:val="00D449D6"/>
    <w:rsid w:val="00D471DE"/>
    <w:rsid w:val="00D64684"/>
    <w:rsid w:val="00D705EC"/>
    <w:rsid w:val="00D720D1"/>
    <w:rsid w:val="00D754F0"/>
    <w:rsid w:val="00D805F6"/>
    <w:rsid w:val="00D80F46"/>
    <w:rsid w:val="00D83A7B"/>
    <w:rsid w:val="00D926A9"/>
    <w:rsid w:val="00DA3448"/>
    <w:rsid w:val="00DB0E70"/>
    <w:rsid w:val="00DB28D0"/>
    <w:rsid w:val="00DC1AFE"/>
    <w:rsid w:val="00DC1B1B"/>
    <w:rsid w:val="00DC1B3D"/>
    <w:rsid w:val="00DC4549"/>
    <w:rsid w:val="00DD0488"/>
    <w:rsid w:val="00DD0631"/>
    <w:rsid w:val="00DD3212"/>
    <w:rsid w:val="00DD4031"/>
    <w:rsid w:val="00DE04A7"/>
    <w:rsid w:val="00DE2BFF"/>
    <w:rsid w:val="00DE4DD3"/>
    <w:rsid w:val="00DF3338"/>
    <w:rsid w:val="00DF40E1"/>
    <w:rsid w:val="00DF4424"/>
    <w:rsid w:val="00DF5388"/>
    <w:rsid w:val="00DF64F9"/>
    <w:rsid w:val="00DF7507"/>
    <w:rsid w:val="00E11275"/>
    <w:rsid w:val="00E143AB"/>
    <w:rsid w:val="00E1778D"/>
    <w:rsid w:val="00E26C26"/>
    <w:rsid w:val="00E26CA5"/>
    <w:rsid w:val="00E32B9C"/>
    <w:rsid w:val="00E41A46"/>
    <w:rsid w:val="00E50E80"/>
    <w:rsid w:val="00E538F2"/>
    <w:rsid w:val="00E54914"/>
    <w:rsid w:val="00E625AF"/>
    <w:rsid w:val="00E62998"/>
    <w:rsid w:val="00E6641E"/>
    <w:rsid w:val="00E672B7"/>
    <w:rsid w:val="00E75778"/>
    <w:rsid w:val="00E8145B"/>
    <w:rsid w:val="00E81D98"/>
    <w:rsid w:val="00E82FEA"/>
    <w:rsid w:val="00E832A9"/>
    <w:rsid w:val="00E83F8D"/>
    <w:rsid w:val="00EA217E"/>
    <w:rsid w:val="00EA328D"/>
    <w:rsid w:val="00EB552D"/>
    <w:rsid w:val="00EB63BE"/>
    <w:rsid w:val="00EC1759"/>
    <w:rsid w:val="00EC1BED"/>
    <w:rsid w:val="00ED0ECF"/>
    <w:rsid w:val="00ED496A"/>
    <w:rsid w:val="00ED59A3"/>
    <w:rsid w:val="00ED5B6D"/>
    <w:rsid w:val="00EF124C"/>
    <w:rsid w:val="00EF1278"/>
    <w:rsid w:val="00F00F98"/>
    <w:rsid w:val="00F01723"/>
    <w:rsid w:val="00F05D3F"/>
    <w:rsid w:val="00F05FE4"/>
    <w:rsid w:val="00F06E8B"/>
    <w:rsid w:val="00F0766D"/>
    <w:rsid w:val="00F11C73"/>
    <w:rsid w:val="00F128DA"/>
    <w:rsid w:val="00F17428"/>
    <w:rsid w:val="00F25648"/>
    <w:rsid w:val="00F315B5"/>
    <w:rsid w:val="00F32A11"/>
    <w:rsid w:val="00F33576"/>
    <w:rsid w:val="00F478A0"/>
    <w:rsid w:val="00F537B2"/>
    <w:rsid w:val="00F57094"/>
    <w:rsid w:val="00F57A28"/>
    <w:rsid w:val="00F67A85"/>
    <w:rsid w:val="00F72C19"/>
    <w:rsid w:val="00F73D7A"/>
    <w:rsid w:val="00F74EB1"/>
    <w:rsid w:val="00F751DC"/>
    <w:rsid w:val="00F76891"/>
    <w:rsid w:val="00F76CCF"/>
    <w:rsid w:val="00F77F14"/>
    <w:rsid w:val="00F80EC9"/>
    <w:rsid w:val="00F84440"/>
    <w:rsid w:val="00F90BC6"/>
    <w:rsid w:val="00F91D0B"/>
    <w:rsid w:val="00F91F1C"/>
    <w:rsid w:val="00F96EA9"/>
    <w:rsid w:val="00FA3287"/>
    <w:rsid w:val="00FA3DE6"/>
    <w:rsid w:val="00FA40CE"/>
    <w:rsid w:val="00FA52FF"/>
    <w:rsid w:val="00FA53E8"/>
    <w:rsid w:val="00FA6BA8"/>
    <w:rsid w:val="00FA7AFD"/>
    <w:rsid w:val="00FB44CA"/>
    <w:rsid w:val="00FC2F2D"/>
    <w:rsid w:val="00FC5403"/>
    <w:rsid w:val="00FC6A6F"/>
    <w:rsid w:val="00FD329D"/>
    <w:rsid w:val="00FD3AE5"/>
    <w:rsid w:val="00FD3F2A"/>
    <w:rsid w:val="00FE10CC"/>
    <w:rsid w:val="00FE22EA"/>
    <w:rsid w:val="00FE425B"/>
    <w:rsid w:val="00FE721C"/>
    <w:rsid w:val="00FE77B3"/>
    <w:rsid w:val="00FF063E"/>
    <w:rsid w:val="00FF2CB1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023F72"/>
  <w15:docId w15:val="{851737A6-1C57-4117-A989-62E54257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6E47"/>
  </w:style>
  <w:style w:type="paragraph" w:styleId="Ttulo1">
    <w:name w:val="heading 1"/>
    <w:basedOn w:val="Normal"/>
    <w:next w:val="Normal"/>
    <w:qFormat/>
    <w:rsid w:val="007E6E47"/>
    <w:pPr>
      <w:keepNext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7E6E47"/>
    <w:pPr>
      <w:keepNext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7E6E47"/>
    <w:pPr>
      <w:keepNext/>
      <w:outlineLvl w:val="2"/>
    </w:pPr>
    <w:rPr>
      <w:rFonts w:ascii="Arial" w:hAnsi="Arial"/>
      <w:b/>
      <w:sz w:val="40"/>
    </w:rPr>
  </w:style>
  <w:style w:type="paragraph" w:styleId="Ttulo4">
    <w:name w:val="heading 4"/>
    <w:basedOn w:val="Normal"/>
    <w:next w:val="Normal"/>
    <w:qFormat/>
    <w:rsid w:val="007E6E47"/>
    <w:pPr>
      <w:keepNext/>
      <w:spacing w:line="240" w:lineRule="atLeast"/>
      <w:outlineLvl w:val="3"/>
    </w:pPr>
    <w:rPr>
      <w:rFonts w:ascii="Arial" w:hAnsi="Arial" w:cs="Arial"/>
      <w:b/>
      <w:bCs/>
      <w:sz w:val="18"/>
      <w:szCs w:val="16"/>
    </w:rPr>
  </w:style>
  <w:style w:type="paragraph" w:styleId="Ttulo5">
    <w:name w:val="heading 5"/>
    <w:basedOn w:val="Normal"/>
    <w:next w:val="Normal"/>
    <w:qFormat/>
    <w:rsid w:val="007E6E47"/>
    <w:pPr>
      <w:keepNext/>
      <w:spacing w:line="240" w:lineRule="atLeast"/>
      <w:ind w:left="992" w:hanging="992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7E6E47"/>
    <w:pPr>
      <w:keepNext/>
      <w:tabs>
        <w:tab w:val="left" w:pos="3402"/>
        <w:tab w:val="left" w:pos="3828"/>
        <w:tab w:val="left" w:pos="5104"/>
        <w:tab w:val="left" w:pos="6237"/>
      </w:tabs>
      <w:jc w:val="center"/>
      <w:outlineLvl w:val="5"/>
    </w:pPr>
    <w:rPr>
      <w:rFonts w:ascii="Arial" w:hAnsi="Arial"/>
      <w:b/>
      <w:sz w:val="28"/>
    </w:rPr>
  </w:style>
  <w:style w:type="paragraph" w:styleId="Ttulo7">
    <w:name w:val="heading 7"/>
    <w:basedOn w:val="Normal"/>
    <w:next w:val="Normal"/>
    <w:qFormat/>
    <w:rsid w:val="007E6E47"/>
    <w:pPr>
      <w:keepNext/>
      <w:numPr>
        <w:numId w:val="1"/>
      </w:numPr>
      <w:outlineLvl w:val="6"/>
    </w:pPr>
    <w:rPr>
      <w:rFonts w:ascii="Arial" w:hAnsi="Arial"/>
      <w:b/>
      <w:sz w:val="40"/>
    </w:rPr>
  </w:style>
  <w:style w:type="paragraph" w:styleId="Ttulo8">
    <w:name w:val="heading 8"/>
    <w:basedOn w:val="Normal"/>
    <w:next w:val="Normal"/>
    <w:qFormat/>
    <w:rsid w:val="007E6E47"/>
    <w:pPr>
      <w:keepNext/>
      <w:outlineLvl w:val="7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rsid w:val="007E6E47"/>
    <w:pPr>
      <w:keepNext/>
      <w:spacing w:line="240" w:lineRule="atLeast"/>
      <w:jc w:val="center"/>
      <w:outlineLvl w:val="8"/>
    </w:pPr>
    <w:rPr>
      <w:rFonts w:ascii="Arial" w:hAnsi="Arial" w:cs="Arial"/>
      <w:i/>
      <w:iCs/>
      <w:color w:val="FF0000"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7E6E47"/>
    <w:rPr>
      <w:rFonts w:ascii="Arial" w:hAnsi="Arial"/>
      <w:sz w:val="18"/>
    </w:rPr>
  </w:style>
  <w:style w:type="paragraph" w:styleId="Recuodecorpodetexto">
    <w:name w:val="Body Text Indent"/>
    <w:basedOn w:val="Normal"/>
    <w:rsid w:val="007E6E47"/>
    <w:pPr>
      <w:ind w:left="851" w:hanging="142"/>
    </w:pPr>
    <w:rPr>
      <w:rFonts w:ascii="Arial" w:hAnsi="Arial"/>
    </w:rPr>
  </w:style>
  <w:style w:type="paragraph" w:styleId="Legenda">
    <w:name w:val="caption"/>
    <w:basedOn w:val="Normal"/>
    <w:next w:val="Normal"/>
    <w:qFormat/>
    <w:rsid w:val="007E6E47"/>
    <w:pPr>
      <w:spacing w:line="0" w:lineRule="atLeast"/>
      <w:ind w:left="992" w:hanging="992"/>
      <w:outlineLvl w:val="0"/>
    </w:pPr>
    <w:rPr>
      <w:rFonts w:ascii="Arial" w:hAnsi="Arial"/>
      <w:b/>
      <w:sz w:val="18"/>
    </w:rPr>
  </w:style>
  <w:style w:type="paragraph" w:styleId="Cabealho">
    <w:name w:val="header"/>
    <w:basedOn w:val="Normal"/>
    <w:link w:val="CabealhoChar"/>
    <w:uiPriority w:val="99"/>
    <w:rsid w:val="007E6E47"/>
    <w:pPr>
      <w:tabs>
        <w:tab w:val="center" w:pos="4419"/>
        <w:tab w:val="right" w:pos="8838"/>
      </w:tabs>
    </w:pPr>
  </w:style>
  <w:style w:type="paragraph" w:customStyle="1" w:styleId="Normal1">
    <w:name w:val="Normal 1"/>
    <w:basedOn w:val="Normal"/>
    <w:next w:val="Normal"/>
    <w:rsid w:val="007E6E47"/>
    <w:pPr>
      <w:keepLines/>
      <w:numPr>
        <w:numId w:val="12"/>
      </w:numPr>
      <w:spacing w:before="120" w:after="120"/>
      <w:jc w:val="both"/>
      <w:outlineLvl w:val="0"/>
    </w:pPr>
    <w:rPr>
      <w:rFonts w:ascii="Arial" w:hAnsi="Arial"/>
      <w:spacing w:val="10"/>
      <w:sz w:val="18"/>
    </w:rPr>
  </w:style>
  <w:style w:type="paragraph" w:styleId="NormalWeb">
    <w:name w:val="Normal (Web)"/>
    <w:basedOn w:val="Normal"/>
    <w:rsid w:val="007E6E47"/>
    <w:pPr>
      <w:numPr>
        <w:ilvl w:val="1"/>
        <w:numId w:val="12"/>
      </w:numPr>
      <w:tabs>
        <w:tab w:val="clear" w:pos="720"/>
      </w:tabs>
      <w:spacing w:before="100" w:beforeAutospacing="1" w:after="100" w:afterAutospacing="1"/>
    </w:pPr>
    <w:rPr>
      <w:sz w:val="24"/>
      <w:szCs w:val="24"/>
    </w:rPr>
  </w:style>
  <w:style w:type="paragraph" w:customStyle="1" w:styleId="Normal3">
    <w:name w:val="Normal 3"/>
    <w:basedOn w:val="Normal"/>
    <w:rsid w:val="007E6E47"/>
    <w:pPr>
      <w:keepLines/>
      <w:numPr>
        <w:ilvl w:val="2"/>
        <w:numId w:val="12"/>
      </w:numPr>
      <w:spacing w:before="120" w:after="120"/>
      <w:jc w:val="both"/>
      <w:outlineLvl w:val="2"/>
    </w:pPr>
    <w:rPr>
      <w:rFonts w:ascii="Arial" w:hAnsi="Arial"/>
      <w:spacing w:val="10"/>
      <w:sz w:val="18"/>
    </w:rPr>
  </w:style>
  <w:style w:type="paragraph" w:customStyle="1" w:styleId="Normal4">
    <w:name w:val="Normal 4"/>
    <w:basedOn w:val="Normal"/>
    <w:rsid w:val="007E6E47"/>
    <w:pPr>
      <w:keepLines/>
      <w:numPr>
        <w:ilvl w:val="3"/>
        <w:numId w:val="12"/>
      </w:numPr>
      <w:spacing w:before="120" w:after="120"/>
      <w:jc w:val="both"/>
      <w:outlineLvl w:val="3"/>
    </w:pPr>
    <w:rPr>
      <w:rFonts w:ascii="Arial" w:hAnsi="Arial"/>
      <w:spacing w:val="10"/>
      <w:sz w:val="18"/>
    </w:rPr>
  </w:style>
  <w:style w:type="paragraph" w:customStyle="1" w:styleId="Normal5">
    <w:name w:val="Normal 5"/>
    <w:basedOn w:val="Normal"/>
    <w:rsid w:val="007E6E47"/>
    <w:pPr>
      <w:keepLines/>
      <w:numPr>
        <w:ilvl w:val="4"/>
        <w:numId w:val="12"/>
      </w:numPr>
      <w:spacing w:before="120" w:after="120"/>
      <w:jc w:val="both"/>
      <w:outlineLvl w:val="4"/>
    </w:pPr>
    <w:rPr>
      <w:rFonts w:ascii="Arial" w:hAnsi="Arial"/>
      <w:spacing w:val="10"/>
      <w:sz w:val="18"/>
    </w:rPr>
  </w:style>
  <w:style w:type="paragraph" w:customStyle="1" w:styleId="Normal6">
    <w:name w:val="Normal 6"/>
    <w:basedOn w:val="Normal"/>
    <w:rsid w:val="007E6E47"/>
    <w:pPr>
      <w:keepLines/>
      <w:numPr>
        <w:ilvl w:val="5"/>
        <w:numId w:val="12"/>
      </w:numPr>
      <w:spacing w:before="120" w:after="120"/>
      <w:jc w:val="both"/>
      <w:outlineLvl w:val="5"/>
    </w:pPr>
    <w:rPr>
      <w:rFonts w:ascii="Arial" w:hAnsi="Arial"/>
      <w:spacing w:val="10"/>
      <w:sz w:val="18"/>
    </w:rPr>
  </w:style>
  <w:style w:type="paragraph" w:styleId="Rodap">
    <w:name w:val="footer"/>
    <w:basedOn w:val="Normal"/>
    <w:link w:val="RodapChar"/>
    <w:uiPriority w:val="99"/>
    <w:rsid w:val="007E6E47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7E6E47"/>
  </w:style>
  <w:style w:type="paragraph" w:styleId="Textodebalo">
    <w:name w:val="Balloon Text"/>
    <w:basedOn w:val="Normal"/>
    <w:semiHidden/>
    <w:rsid w:val="00C82D2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C1F28"/>
    <w:pPr>
      <w:ind w:left="720"/>
      <w:contextualSpacing/>
    </w:pPr>
    <w:rPr>
      <w:lang w:val="pt-PT"/>
    </w:rPr>
  </w:style>
  <w:style w:type="character" w:customStyle="1" w:styleId="Corpodetexto3Char">
    <w:name w:val="Corpo de texto 3 Char"/>
    <w:basedOn w:val="Fontepargpadro"/>
    <w:link w:val="Corpodetexto3"/>
    <w:rsid w:val="00D40D65"/>
    <w:rPr>
      <w:rFonts w:ascii="Arial" w:hAnsi="Arial"/>
      <w:sz w:val="18"/>
    </w:rPr>
  </w:style>
  <w:style w:type="table" w:styleId="Tabelacomgrade">
    <w:name w:val="Table Grid"/>
    <w:basedOn w:val="Tabelanormal"/>
    <w:rsid w:val="003B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semiHidden/>
    <w:unhideWhenUsed/>
    <w:rsid w:val="009400C2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9400C2"/>
  </w:style>
  <w:style w:type="character" w:customStyle="1" w:styleId="TextodecomentrioChar">
    <w:name w:val="Texto de comentário Char"/>
    <w:basedOn w:val="Fontepargpadro"/>
    <w:link w:val="Textodecomentrio"/>
    <w:semiHidden/>
    <w:rsid w:val="009400C2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9400C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9400C2"/>
    <w:rPr>
      <w:b/>
      <w:bCs/>
    </w:rPr>
  </w:style>
  <w:style w:type="character" w:customStyle="1" w:styleId="RodapChar">
    <w:name w:val="Rodapé Char"/>
    <w:basedOn w:val="Fontepargpadro"/>
    <w:link w:val="Rodap"/>
    <w:uiPriority w:val="99"/>
    <w:rsid w:val="00C25550"/>
  </w:style>
  <w:style w:type="character" w:customStyle="1" w:styleId="CabealhoChar">
    <w:name w:val="Cabeçalho Char"/>
    <w:basedOn w:val="Fontepargpadro"/>
    <w:link w:val="Cabealho"/>
    <w:uiPriority w:val="99"/>
    <w:rsid w:val="005F6C2F"/>
  </w:style>
  <w:style w:type="paragraph" w:customStyle="1" w:styleId="Default">
    <w:name w:val="Default"/>
    <w:rsid w:val="004D6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0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A88CF-B312-46CC-93E0-C43301B5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Econômica Federal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C859949</dc:creator>
  <cp:lastModifiedBy>Renata Lopes</cp:lastModifiedBy>
  <cp:revision>2</cp:revision>
  <cp:lastPrinted>2024-01-08T22:43:00Z</cp:lastPrinted>
  <dcterms:created xsi:type="dcterms:W3CDTF">2024-02-10T14:23:00Z</dcterms:created>
  <dcterms:modified xsi:type="dcterms:W3CDTF">2024-02-10T14:23:00Z</dcterms:modified>
</cp:coreProperties>
</file>